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431F69" w:rsidRPr="008C2B12" w14:paraId="1DC5568E" w14:textId="77777777" w:rsidTr="00545E3F">
        <w:tc>
          <w:tcPr>
            <w:tcW w:w="10627" w:type="dxa"/>
            <w:shd w:val="clear" w:color="auto" w:fill="2E74B5" w:themeFill="accent1" w:themeFillShade="BF"/>
          </w:tcPr>
          <w:p w14:paraId="277A66C5" w14:textId="413C7790" w:rsidR="00431F69" w:rsidRPr="008C2B12" w:rsidRDefault="00431F69" w:rsidP="00545E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IDENTIFICACIÓN</w:t>
            </w:r>
            <w:r w:rsidRPr="008C2B1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DEL CLIENTE</w:t>
            </w:r>
          </w:p>
        </w:tc>
      </w:tr>
    </w:tbl>
    <w:p w14:paraId="2B1CD655" w14:textId="77777777" w:rsidR="00D92A2D" w:rsidRPr="00431F69" w:rsidRDefault="00D92A2D" w:rsidP="00D92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9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820"/>
        <w:gridCol w:w="236"/>
        <w:gridCol w:w="236"/>
        <w:gridCol w:w="2959"/>
        <w:gridCol w:w="236"/>
        <w:gridCol w:w="1011"/>
      </w:tblGrid>
      <w:tr w:rsidR="00D92A2D" w:rsidRPr="00431F69" w14:paraId="0DA78507" w14:textId="77777777" w:rsidTr="00D92A2D">
        <w:trPr>
          <w:tblHeader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C5756BF" w14:textId="711FEC08" w:rsidR="00D92A2D" w:rsidRPr="00431F69" w:rsidRDefault="00D92A2D" w:rsidP="00D92A2D">
            <w:pPr>
              <w:rPr>
                <w:rFonts w:ascii="Times New Roman" w:hAnsi="Times New Roman" w:cs="Times New Roman"/>
              </w:rPr>
            </w:pPr>
            <w:r w:rsidRPr="00431F69">
              <w:rPr>
                <w:rFonts w:ascii="Times New Roman" w:hAnsi="Times New Roman" w:cs="Times New Roman"/>
                <w:b/>
                <w:bCs/>
              </w:rPr>
              <w:t>DATOS GENERALES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</w:t>
            </w:r>
            <w:r w:rsidR="004E092F">
              <w:rPr>
                <w:rFonts w:ascii="Times New Roman" w:hAnsi="Times New Roman" w:cs="Times New Roman"/>
                <w:b/>
                <w:bCs/>
              </w:rPr>
              <w:t xml:space="preserve"> LA PERSONA MORAL.</w:t>
            </w:r>
          </w:p>
        </w:tc>
      </w:tr>
      <w:tr w:rsidR="00D92A2D" w:rsidRPr="00431F69" w14:paraId="123275A1" w14:textId="77777777" w:rsidTr="00D92A2D">
        <w:trPr>
          <w:gridAfter w:val="3"/>
          <w:wAfter w:w="4206" w:type="dxa"/>
          <w:tblHeader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71463" w14:textId="32601B71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Denominación o Razón Social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618AC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871B1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2D" w:rsidRPr="00431F69" w14:paraId="3D1BAFD4" w14:textId="77777777" w:rsidTr="00D92A2D">
        <w:trPr>
          <w:gridAfter w:val="5"/>
          <w:wAfter w:w="4678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7600E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4BC" w:rsidRPr="00431F69" w14:paraId="673B88E4" w14:textId="77777777" w:rsidTr="00D92A2D">
        <w:trPr>
          <w:gridAfter w:val="4"/>
          <w:wAfter w:w="4442" w:type="dxa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1B60" w14:textId="70AEE7B0" w:rsidR="004964BC" w:rsidRPr="00431F69" w:rsidRDefault="004964BC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Giro Mercantil u objeto social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1708" w14:textId="77777777" w:rsidR="004964BC" w:rsidRPr="00431F69" w:rsidRDefault="004964BC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4BC" w:rsidRPr="00431F69" w14:paraId="7E0AA803" w14:textId="77777777" w:rsidTr="00D92A2D">
        <w:trPr>
          <w:gridAfter w:val="5"/>
          <w:wAfter w:w="4678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F882A" w14:textId="6CA6E1BB" w:rsidR="004964BC" w:rsidRPr="00431F69" w:rsidRDefault="004964BC" w:rsidP="00D92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2A2D" w:rsidRPr="00431F69" w14:paraId="4FDE4C0E" w14:textId="77777777" w:rsidTr="00D92A2D">
        <w:trPr>
          <w:gridAfter w:val="1"/>
          <w:wAfter w:w="1011" w:type="dxa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C7EF6" w14:textId="3D7645A6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18"/>
                <w:szCs w:val="18"/>
              </w:rPr>
              <w:t xml:space="preserve">Fecha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Constitución</w:t>
            </w:r>
            <w:r w:rsidRPr="00431F6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31F69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431F69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431F69">
              <w:rPr>
                <w:rFonts w:ascii="Times New Roman" w:hAnsi="Times New Roman" w:cs="Times New Roman"/>
                <w:sz w:val="18"/>
                <w:szCs w:val="18"/>
              </w:rPr>
              <w:t>aaaa</w:t>
            </w:r>
            <w:proofErr w:type="spellEnd"/>
            <w:r w:rsidRPr="00431F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F9795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6FE7A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Nacionalidad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75DF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2D" w:rsidRPr="00431F69" w14:paraId="38352337" w14:textId="77777777" w:rsidTr="00D92A2D">
        <w:trPr>
          <w:gridAfter w:val="2"/>
          <w:wAfter w:w="1247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A182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1F8CBB3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B52D7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A2D" w:rsidRPr="00431F69" w14:paraId="68230949" w14:textId="77777777" w:rsidTr="00D92A2D">
        <w:trPr>
          <w:gridAfter w:val="1"/>
          <w:wAfter w:w="1011" w:type="dxa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4B3B1" w14:textId="2B286F5B" w:rsidR="00D92A2D" w:rsidRPr="00431F69" w:rsidRDefault="004E092F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Domicilio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E8EC8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83D57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RFC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5EC4D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2D" w:rsidRPr="00431F69" w14:paraId="291DB0DA" w14:textId="77777777" w:rsidTr="00D92A2D">
        <w:trPr>
          <w:gridAfter w:val="2"/>
          <w:wAfter w:w="1247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822D8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5CD6C78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713AE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A2D" w:rsidRPr="00431F69" w14:paraId="3372B623" w14:textId="77777777" w:rsidTr="00D92A2D">
        <w:trPr>
          <w:gridAfter w:val="1"/>
          <w:wAfter w:w="1011" w:type="dxa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67063" w14:textId="09B1B14F" w:rsidR="00D92A2D" w:rsidRPr="00431F69" w:rsidRDefault="004964BC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73F6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770B9" w14:textId="703F4A8A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Teléfono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2035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A2D" w:rsidRPr="00431F69" w14:paraId="1735DE36" w14:textId="77777777" w:rsidTr="00D92A2D">
        <w:trPr>
          <w:gridAfter w:val="2"/>
          <w:wAfter w:w="1247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23C8C" w14:textId="2D4FA486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099B86B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48BBB" w14:textId="77777777" w:rsidR="00D92A2D" w:rsidRPr="00431F69" w:rsidRDefault="00D92A2D" w:rsidP="00D92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FCFE18" w14:textId="6DC7F0ED" w:rsidR="004964BC" w:rsidRDefault="004964BC" w:rsidP="00D92A2D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1381" w:tblpY="-17"/>
        <w:tblOverlap w:val="never"/>
        <w:tblW w:w="4820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4964BC" w:rsidRPr="00431F69" w14:paraId="740C14A0" w14:textId="77777777" w:rsidTr="004964BC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FC4C3" w14:textId="77777777" w:rsidR="004964BC" w:rsidRPr="00431F69" w:rsidRDefault="004964BC" w:rsidP="0049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Clave Bancaria Estandarizada (CLABE) </w:t>
            </w:r>
          </w:p>
        </w:tc>
      </w:tr>
      <w:tr w:rsidR="004964BC" w:rsidRPr="00431F69" w14:paraId="65BC32AD" w14:textId="77777777" w:rsidTr="004964BC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02947" w14:textId="77777777" w:rsidR="004964BC" w:rsidRPr="00431F69" w:rsidRDefault="004964BC" w:rsidP="004964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64BC" w:rsidRPr="00431F69" w14:paraId="5C64DE0B" w14:textId="77777777" w:rsidTr="004964BC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1054A" w14:textId="77777777" w:rsidR="004964BC" w:rsidRPr="00431F69" w:rsidRDefault="004964BC" w:rsidP="0049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18"/>
                <w:szCs w:val="18"/>
              </w:rPr>
              <w:t xml:space="preserve">Número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Serie de la Firma Electrónica Avanzada</w:t>
            </w:r>
          </w:p>
        </w:tc>
      </w:tr>
      <w:tr w:rsidR="004964BC" w:rsidRPr="00431F69" w14:paraId="3DF876AB" w14:textId="77777777" w:rsidTr="004964BC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73712" w14:textId="77777777" w:rsidR="004964BC" w:rsidRPr="00431F69" w:rsidRDefault="004964BC" w:rsidP="00496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9A6914" w14:textId="168DBF9F" w:rsidR="00D92A2D" w:rsidRDefault="00D92A2D" w:rsidP="00D92A2D">
      <w:pPr>
        <w:rPr>
          <w:rFonts w:ascii="Times New Roman" w:hAnsi="Times New Roman" w:cs="Times New Roman"/>
        </w:rPr>
      </w:pPr>
    </w:p>
    <w:p w14:paraId="17F5A23E" w14:textId="77777777" w:rsidR="004964BC" w:rsidRDefault="004964BC" w:rsidP="00D92A2D">
      <w:pPr>
        <w:rPr>
          <w:rFonts w:ascii="Times New Roman" w:hAnsi="Times New Roman" w:cs="Times New Roman"/>
        </w:rPr>
      </w:pPr>
    </w:p>
    <w:p w14:paraId="3DC0F7D3" w14:textId="77777777" w:rsidR="004964BC" w:rsidRDefault="004964BC" w:rsidP="00D92A2D">
      <w:pPr>
        <w:rPr>
          <w:rFonts w:ascii="Times New Roman" w:hAnsi="Times New Roman" w:cs="Times New Roman"/>
        </w:rPr>
      </w:pPr>
    </w:p>
    <w:p w14:paraId="50E5AF95" w14:textId="77777777" w:rsidR="004964BC" w:rsidRDefault="004964BC" w:rsidP="00D92A2D">
      <w:pPr>
        <w:rPr>
          <w:rFonts w:ascii="Times New Roman" w:hAnsi="Times New Roman" w:cs="Times New Roman"/>
        </w:rPr>
      </w:pPr>
    </w:p>
    <w:p w14:paraId="4466D6D1" w14:textId="77777777" w:rsidR="004964BC" w:rsidRDefault="004964BC" w:rsidP="00D92A2D">
      <w:pPr>
        <w:rPr>
          <w:rFonts w:ascii="Times New Roman" w:hAnsi="Times New Roman" w:cs="Times New Roman"/>
        </w:rPr>
      </w:pPr>
    </w:p>
    <w:p w14:paraId="54D224AC" w14:textId="77777777" w:rsidR="004964BC" w:rsidRDefault="004964BC" w:rsidP="00D92A2D">
      <w:pPr>
        <w:rPr>
          <w:rFonts w:ascii="Times New Roman" w:hAnsi="Times New Roman" w:cs="Times New Roman"/>
        </w:rPr>
      </w:pPr>
    </w:p>
    <w:p w14:paraId="517B9765" w14:textId="77777777" w:rsidR="004964BC" w:rsidRDefault="004964BC" w:rsidP="00D92A2D">
      <w:pPr>
        <w:rPr>
          <w:rFonts w:ascii="Times New Roman" w:hAnsi="Times New Roman" w:cs="Times New Roman"/>
        </w:rPr>
      </w:pPr>
    </w:p>
    <w:p w14:paraId="7FA81203" w14:textId="77777777" w:rsidR="004964BC" w:rsidRDefault="004964BC" w:rsidP="00D92A2D">
      <w:pPr>
        <w:rPr>
          <w:rFonts w:ascii="Times New Roman" w:hAnsi="Times New Roman" w:cs="Times New Roman"/>
        </w:rPr>
      </w:pPr>
    </w:p>
    <w:p w14:paraId="0B16397B" w14:textId="77777777" w:rsidR="00D92A2D" w:rsidRPr="00431F69" w:rsidRDefault="00D92A2D" w:rsidP="00431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948"/>
        <w:gridCol w:w="236"/>
        <w:gridCol w:w="3195"/>
        <w:gridCol w:w="236"/>
        <w:gridCol w:w="2883"/>
      </w:tblGrid>
      <w:tr w:rsidR="00431F69" w:rsidRPr="00431F69" w14:paraId="01D76151" w14:textId="77777777" w:rsidTr="00545E3F">
        <w:trPr>
          <w:tblHeader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6294CF08" w14:textId="60746177" w:rsidR="00431F69" w:rsidRPr="00431F69" w:rsidRDefault="00431F69" w:rsidP="00545E3F">
            <w:pPr>
              <w:rPr>
                <w:rFonts w:ascii="Times New Roman" w:hAnsi="Times New Roman" w:cs="Times New Roman"/>
              </w:rPr>
            </w:pPr>
            <w:r w:rsidRPr="00431F69">
              <w:rPr>
                <w:rFonts w:ascii="Times New Roman" w:hAnsi="Times New Roman" w:cs="Times New Roman"/>
                <w:b/>
                <w:bCs/>
              </w:rPr>
              <w:t>DATOS GENERALES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DEL REPRESENTANTE LEGAL</w:t>
            </w:r>
          </w:p>
        </w:tc>
      </w:tr>
      <w:tr w:rsidR="00431F69" w:rsidRPr="00431F69" w14:paraId="56F94F3C" w14:textId="77777777" w:rsidTr="00545E3F">
        <w:trPr>
          <w:tblHeader/>
          <w:jc w:val="center"/>
        </w:trPr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D1A1F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Primer nombre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EBDB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8242C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Segundo nombre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9051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D2F37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Apellido Paterno</w:t>
            </w:r>
          </w:p>
        </w:tc>
      </w:tr>
      <w:tr w:rsidR="00431F69" w:rsidRPr="00431F69" w14:paraId="39FE759A" w14:textId="77777777" w:rsidTr="00545E3F">
        <w:trPr>
          <w:jc w:val="center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18D1C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A6F3C9E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56440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A939F9F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F95B1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F69" w:rsidRPr="00431F69" w14:paraId="4D68E703" w14:textId="77777777" w:rsidTr="00545E3F">
        <w:trPr>
          <w:jc w:val="center"/>
        </w:trPr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267AA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Apellido Materno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FD2F9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DA226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18"/>
                <w:szCs w:val="18"/>
              </w:rPr>
              <w:t>Fecha de nacimiento (</w:t>
            </w:r>
            <w:proofErr w:type="spellStart"/>
            <w:r w:rsidRPr="00431F69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431F69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431F69">
              <w:rPr>
                <w:rFonts w:ascii="Times New Roman" w:hAnsi="Times New Roman" w:cs="Times New Roman"/>
                <w:sz w:val="18"/>
                <w:szCs w:val="18"/>
              </w:rPr>
              <w:t>aaaa</w:t>
            </w:r>
            <w:proofErr w:type="spellEnd"/>
            <w:r w:rsidRPr="00431F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28A35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CFD94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País de nacimiento</w:t>
            </w:r>
          </w:p>
        </w:tc>
      </w:tr>
      <w:tr w:rsidR="00431F69" w:rsidRPr="00431F69" w14:paraId="78B7639C" w14:textId="77777777" w:rsidTr="00545E3F">
        <w:trPr>
          <w:jc w:val="center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34C89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E4BF391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BECAC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4436B03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D147A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F69" w:rsidRPr="00431F69" w14:paraId="5F48CCFF" w14:textId="77777777" w:rsidTr="00545E3F">
        <w:trPr>
          <w:jc w:val="center"/>
        </w:trPr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548F7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Estado de nacimiento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CF7C8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A9B82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Nacionalidad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C9AA0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4C225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</w:p>
        </w:tc>
      </w:tr>
      <w:tr w:rsidR="00431F69" w:rsidRPr="00431F69" w14:paraId="3FFC3097" w14:textId="77777777" w:rsidTr="00545E3F">
        <w:trPr>
          <w:jc w:val="center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3E63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67F1715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56688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85B4A72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3C57E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F69" w:rsidRPr="00431F69" w14:paraId="5F832D97" w14:textId="77777777" w:rsidTr="00545E3F">
        <w:trPr>
          <w:jc w:val="center"/>
        </w:trPr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0E513" w14:textId="25999E29" w:rsidR="00431F69" w:rsidRPr="00431F69" w:rsidRDefault="004E092F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Correo electrónico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0EA08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F36D5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RFC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6205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882F17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69">
              <w:rPr>
                <w:rFonts w:ascii="Times New Roman" w:hAnsi="Times New Roman" w:cs="Times New Roman"/>
                <w:sz w:val="20"/>
                <w:szCs w:val="20"/>
              </w:rPr>
              <w:t>CURP</w:t>
            </w:r>
          </w:p>
        </w:tc>
      </w:tr>
      <w:tr w:rsidR="00431F69" w:rsidRPr="00431F69" w14:paraId="42510DE1" w14:textId="77777777" w:rsidTr="00545E3F">
        <w:trPr>
          <w:jc w:val="center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8E873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77A6184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BC159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135363F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ECA3A" w14:textId="77777777" w:rsidR="00431F69" w:rsidRPr="00431F69" w:rsidRDefault="00431F69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92F" w:rsidRPr="00431F69" w14:paraId="77228B38" w14:textId="77777777" w:rsidTr="00545E3F">
        <w:trPr>
          <w:gridAfter w:val="3"/>
          <w:wAfter w:w="6314" w:type="dxa"/>
          <w:jc w:val="center"/>
        </w:trPr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E4B07" w14:textId="77777777" w:rsidR="004E092F" w:rsidRPr="00431F69" w:rsidRDefault="004E092F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69">
              <w:rPr>
                <w:rFonts w:ascii="Times New Roman" w:hAnsi="Times New Roman" w:cs="Times New Roman"/>
                <w:sz w:val="18"/>
                <w:szCs w:val="18"/>
              </w:rPr>
              <w:t>Número de identificación oficial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20A8" w14:textId="77777777" w:rsidR="004E092F" w:rsidRPr="00431F69" w:rsidRDefault="004E092F" w:rsidP="0054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2F" w:rsidRPr="00431F69" w14:paraId="4983252B" w14:textId="77777777" w:rsidTr="00545E3F">
        <w:trPr>
          <w:gridAfter w:val="4"/>
          <w:wAfter w:w="6550" w:type="dxa"/>
          <w:jc w:val="center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3CBB9" w14:textId="77777777" w:rsidR="004E092F" w:rsidRPr="00431F69" w:rsidRDefault="004E092F" w:rsidP="00545E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C74AFD" w14:textId="77777777" w:rsidR="00431F69" w:rsidRPr="00431F69" w:rsidRDefault="00431F69" w:rsidP="00897E57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AD0990" w:rsidRPr="008C2B12" w14:paraId="11B8E5E4" w14:textId="77777777" w:rsidTr="000D616A">
        <w:tc>
          <w:tcPr>
            <w:tcW w:w="10627" w:type="dxa"/>
            <w:shd w:val="clear" w:color="auto" w:fill="2E74B5" w:themeFill="accent1" w:themeFillShade="BF"/>
          </w:tcPr>
          <w:p w14:paraId="6C303D9F" w14:textId="459ECB7E" w:rsidR="00430595" w:rsidRPr="008C2B12" w:rsidRDefault="00940A09" w:rsidP="00A6076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8C2B1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CUESTIONARIO </w:t>
            </w:r>
            <w:r w:rsidR="00A6076C" w:rsidRPr="008C2B1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DE CONOCIMIENTO DEL CLIENTE</w:t>
            </w:r>
          </w:p>
        </w:tc>
      </w:tr>
    </w:tbl>
    <w:p w14:paraId="7D58094E" w14:textId="77777777" w:rsidR="00AD0990" w:rsidRPr="008C2B12" w:rsidRDefault="00AD0990" w:rsidP="005C0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90BFF" w14:textId="61847511" w:rsidR="00FB39AB" w:rsidRPr="008C2B12" w:rsidRDefault="00CA16E7" w:rsidP="00CA16E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sz w:val="24"/>
          <w:szCs w:val="24"/>
        </w:rPr>
        <w:t xml:space="preserve">Detallar de forma concisa los productos y servicios comercializados por la </w:t>
      </w:r>
      <w:r w:rsidR="00A12B37" w:rsidRPr="008C2B12">
        <w:rPr>
          <w:rFonts w:ascii="Times New Roman" w:hAnsi="Times New Roman" w:cs="Times New Roman"/>
          <w:sz w:val="24"/>
          <w:szCs w:val="24"/>
        </w:rPr>
        <w:t>Persona Moral.</w:t>
      </w:r>
    </w:p>
    <w:p w14:paraId="24EE2AD4" w14:textId="77777777" w:rsidR="006750DC" w:rsidRPr="008C2B12" w:rsidRDefault="00CB038D" w:rsidP="0067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sz w:val="24"/>
          <w:szCs w:val="24"/>
          <w:highlight w:val="yellow"/>
          <w:lang w:eastAsia="es-MX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3CE1854" wp14:editId="64881ADE">
                <wp:simplePos x="0" y="0"/>
                <wp:positionH relativeFrom="margin">
                  <wp:posOffset>465455</wp:posOffset>
                </wp:positionH>
                <wp:positionV relativeFrom="paragraph">
                  <wp:posOffset>95885</wp:posOffset>
                </wp:positionV>
                <wp:extent cx="6373495" cy="956945"/>
                <wp:effectExtent l="0" t="0" r="27305" b="14605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7BB42" w14:textId="7E989AC4" w:rsidR="00C47B41" w:rsidRPr="00FC2864" w:rsidRDefault="00C47B41" w:rsidP="00FC286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9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E18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65pt;margin-top:7.55pt;width:501.85pt;height:75.3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">
                <v:textbox>
                  <w:txbxContent>
                    <w:p w14:paraId="08E7BB42" w14:textId="7E989AC4" w:rsidR="00C47B41" w:rsidRPr="00FC2864" w:rsidRDefault="00C47B41" w:rsidP="00FC286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9"/>
                          <w:szCs w:val="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DBDC9" w14:textId="77777777" w:rsidR="00CB038D" w:rsidRPr="008C2B12" w:rsidRDefault="00CB038D" w:rsidP="0067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6BFC1" w14:textId="77777777" w:rsidR="00CB038D" w:rsidRPr="008C2B12" w:rsidRDefault="00CB038D" w:rsidP="0067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732FE" w14:textId="77777777" w:rsidR="00CB038D" w:rsidRPr="008C2B12" w:rsidRDefault="00CB038D" w:rsidP="0067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C18FC" w14:textId="77777777" w:rsidR="00CB038D" w:rsidRPr="008C2B12" w:rsidRDefault="00CB038D" w:rsidP="0067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6906A" w14:textId="77777777" w:rsidR="004964BC" w:rsidRPr="004964BC" w:rsidRDefault="004964BC" w:rsidP="00496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C7ED6" w14:textId="77777777" w:rsidR="004964BC" w:rsidRDefault="004964BC" w:rsidP="004964BC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2730A8" w14:textId="003F0F59" w:rsidR="000D616A" w:rsidRPr="008C2B12" w:rsidRDefault="00FB39AB" w:rsidP="000D616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sz w:val="24"/>
          <w:szCs w:val="24"/>
        </w:rPr>
        <w:t>¿Cuál es su público objetivo?</w:t>
      </w:r>
    </w:p>
    <w:p w14:paraId="471F972D" w14:textId="7BEC2988" w:rsidR="000D616A" w:rsidRPr="008C2B12" w:rsidRDefault="004964BC" w:rsidP="000D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0148D6F" wp14:editId="2B2FB1EE">
                <wp:simplePos x="0" y="0"/>
                <wp:positionH relativeFrom="margin">
                  <wp:posOffset>409575</wp:posOffset>
                </wp:positionH>
                <wp:positionV relativeFrom="paragraph">
                  <wp:posOffset>89535</wp:posOffset>
                </wp:positionV>
                <wp:extent cx="6373495" cy="819150"/>
                <wp:effectExtent l="0" t="0" r="27305" b="19050"/>
                <wp:wrapSquare wrapText="bothSides"/>
                <wp:docPr id="16904337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6E075" w14:textId="77777777" w:rsidR="000D616A" w:rsidRDefault="000D616A" w:rsidP="000D61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8D6F" id="_x0000_s1027" type="#_x0000_t202" style="position:absolute;margin-left:32.25pt;margin-top:7.05pt;width:501.85pt;height:64.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">
                <v:textbox>
                  <w:txbxContent>
                    <w:p w14:paraId="6B66E075" w14:textId="77777777" w:rsidR="000D616A" w:rsidRDefault="000D616A" w:rsidP="000D616A"/>
                  </w:txbxContent>
                </v:textbox>
                <w10:wrap type="square" anchorx="margin"/>
              </v:shape>
            </w:pict>
          </mc:Fallback>
        </mc:AlternateContent>
      </w:r>
    </w:p>
    <w:p w14:paraId="26E3114A" w14:textId="77777777" w:rsidR="004964BC" w:rsidRDefault="004964BC" w:rsidP="004964BC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01AF9AE" w14:textId="77777777" w:rsidR="004964BC" w:rsidRPr="004964BC" w:rsidRDefault="004964BC" w:rsidP="004964B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9826FFA" w14:textId="2E023CCB" w:rsidR="000D616A" w:rsidRPr="008C2B12" w:rsidRDefault="000D616A" w:rsidP="000D616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sz w:val="24"/>
          <w:szCs w:val="24"/>
        </w:rPr>
        <w:t>Mencionar la dispersión geográfica (sucursales)</w:t>
      </w:r>
      <w:r w:rsidR="004E092F">
        <w:rPr>
          <w:rFonts w:ascii="Times New Roman" w:hAnsi="Times New Roman" w:cs="Times New Roman"/>
          <w:sz w:val="24"/>
          <w:szCs w:val="24"/>
        </w:rPr>
        <w:t>.</w:t>
      </w:r>
    </w:p>
    <w:p w14:paraId="5284AACD" w14:textId="77777777" w:rsidR="000D616A" w:rsidRPr="008C2B12" w:rsidRDefault="000D616A" w:rsidP="000D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812E5" w14:textId="197A23B7" w:rsidR="00FB39AB" w:rsidRPr="008C2B12" w:rsidRDefault="00CB038D" w:rsidP="000D616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DFF1A18" wp14:editId="0E98CD55">
                <wp:simplePos x="0" y="0"/>
                <wp:positionH relativeFrom="margin">
                  <wp:align>right</wp:align>
                </wp:positionH>
                <wp:positionV relativeFrom="paragraph">
                  <wp:posOffset>10663</wp:posOffset>
                </wp:positionV>
                <wp:extent cx="6373495" cy="991870"/>
                <wp:effectExtent l="0" t="0" r="27305" b="1778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992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7D2B6" w14:textId="318BEA8A" w:rsidR="00CB038D" w:rsidRDefault="00CB038D" w:rsidP="00CB0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1A18" id="_x0000_s1028" type="#_x0000_t202" style="position:absolute;left:0;text-align:left;margin-left:450.65pt;margin-top:.85pt;width:501.85pt;height:78.1pt;z-index:251794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">
                <v:textbox>
                  <w:txbxContent>
                    <w:p w14:paraId="0067D2B6" w14:textId="318BEA8A" w:rsidR="00CB038D" w:rsidRDefault="00CB038D" w:rsidP="00CB038D"/>
                  </w:txbxContent>
                </v:textbox>
                <w10:wrap type="square" anchorx="margin"/>
              </v:shape>
            </w:pict>
          </mc:Fallback>
        </mc:AlternateContent>
      </w:r>
      <w:r w:rsidR="00FB39AB" w:rsidRPr="008C2B12">
        <w:rPr>
          <w:rFonts w:ascii="Times New Roman" w:hAnsi="Times New Roman" w:cs="Times New Roman"/>
          <w:sz w:val="24"/>
          <w:szCs w:val="24"/>
        </w:rPr>
        <w:t>¿Tendrá recepción de efectivo</w:t>
      </w:r>
      <w:r w:rsidR="005F6526">
        <w:rPr>
          <w:rFonts w:ascii="Times New Roman" w:hAnsi="Times New Roman" w:cs="Times New Roman"/>
          <w:sz w:val="24"/>
          <w:szCs w:val="24"/>
        </w:rPr>
        <w:t xml:space="preserve"> la cuenta </w:t>
      </w:r>
      <w:proofErr w:type="spellStart"/>
      <w:r w:rsidR="005F6526">
        <w:rPr>
          <w:rFonts w:ascii="Times New Roman" w:hAnsi="Times New Roman" w:cs="Times New Roman"/>
          <w:sz w:val="24"/>
          <w:szCs w:val="24"/>
        </w:rPr>
        <w:t>Yapsi</w:t>
      </w:r>
      <w:proofErr w:type="spellEnd"/>
      <w:r w:rsidR="00FB39AB" w:rsidRPr="008C2B12">
        <w:rPr>
          <w:rFonts w:ascii="Times New Roman" w:hAnsi="Times New Roman" w:cs="Times New Roman"/>
          <w:sz w:val="24"/>
          <w:szCs w:val="24"/>
        </w:rPr>
        <w:t>?</w:t>
      </w:r>
    </w:p>
    <w:p w14:paraId="07D98CA6" w14:textId="77777777" w:rsidR="006750DC" w:rsidRPr="008C2B12" w:rsidRDefault="006750DC" w:rsidP="006750D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FF56B4A" w14:textId="77777777" w:rsidR="006750DC" w:rsidRPr="008C2B12" w:rsidRDefault="006750DC" w:rsidP="006750DC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82EE42F" wp14:editId="49F4A7AE">
                <wp:simplePos x="0" y="0"/>
                <wp:positionH relativeFrom="margin">
                  <wp:posOffset>1590261</wp:posOffset>
                </wp:positionH>
                <wp:positionV relativeFrom="paragraph">
                  <wp:posOffset>13914</wp:posOffset>
                </wp:positionV>
                <wp:extent cx="389255" cy="246380"/>
                <wp:effectExtent l="0" t="0" r="10795" b="2032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929D" w14:textId="17D921BC" w:rsidR="006750DC" w:rsidRPr="00C962D6" w:rsidRDefault="006750DC" w:rsidP="006750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E42F" id="_x0000_s1029" type="#_x0000_t202" style="position:absolute;left:0;text-align:left;margin-left:125.2pt;margin-top:1.1pt;width:30.65pt;height:19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">
                <v:textbox>
                  <w:txbxContent>
                    <w:p w14:paraId="0CF0929D" w14:textId="17D921BC" w:rsidR="006750DC" w:rsidRPr="00C962D6" w:rsidRDefault="006750DC" w:rsidP="006750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9D1986D" wp14:editId="08D15BC0">
                <wp:simplePos x="0" y="0"/>
                <wp:positionH relativeFrom="margin">
                  <wp:posOffset>707667</wp:posOffset>
                </wp:positionH>
                <wp:positionV relativeFrom="paragraph">
                  <wp:posOffset>3423</wp:posOffset>
                </wp:positionV>
                <wp:extent cx="389255" cy="246380"/>
                <wp:effectExtent l="0" t="0" r="10795" b="2032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1A07C" w14:textId="5FB1700C" w:rsidR="006750DC" w:rsidRPr="00C962D6" w:rsidRDefault="006750DC" w:rsidP="006750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986D" id="_x0000_s1030" type="#_x0000_t202" style="position:absolute;left:0;text-align:left;margin-left:55.7pt;margin-top:.25pt;width:30.65pt;height:19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">
                <v:textbox>
                  <w:txbxContent>
                    <w:p w14:paraId="0861A07C" w14:textId="5FB1700C" w:rsidR="006750DC" w:rsidRPr="00C962D6" w:rsidRDefault="006750DC" w:rsidP="006750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2B12">
        <w:rPr>
          <w:rFonts w:ascii="Times New Roman" w:hAnsi="Times New Roman" w:cs="Times New Roman"/>
          <w:sz w:val="24"/>
          <w:szCs w:val="24"/>
        </w:rPr>
        <w:t>SI   NO</w:t>
      </w:r>
    </w:p>
    <w:p w14:paraId="4521BC15" w14:textId="77777777" w:rsidR="006750DC" w:rsidRPr="008C2B12" w:rsidRDefault="006750DC" w:rsidP="00155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943C0" w14:textId="095112D8" w:rsidR="00FB39AB" w:rsidRPr="008C2B12" w:rsidRDefault="005E5CDB" w:rsidP="00FB39A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B204862" wp14:editId="54D909D3">
                <wp:simplePos x="0" y="0"/>
                <wp:positionH relativeFrom="margin">
                  <wp:posOffset>523875</wp:posOffset>
                </wp:positionH>
                <wp:positionV relativeFrom="paragraph">
                  <wp:posOffset>440690</wp:posOffset>
                </wp:positionV>
                <wp:extent cx="6373495" cy="896620"/>
                <wp:effectExtent l="0" t="0" r="27305" b="1778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8890" w14:textId="352453E0" w:rsidR="00FB44EE" w:rsidRPr="008C4727" w:rsidRDefault="00FB44EE" w:rsidP="00B41ADE">
                            <w:pPr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4862" id="_x0000_s1031" type="#_x0000_t202" style="position:absolute;left:0;text-align:left;margin-left:41.25pt;margin-top:34.7pt;width:501.85pt;height:70.6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">
                <v:textbox>
                  <w:txbxContent>
                    <w:p w14:paraId="6EDE8890" w14:textId="352453E0" w:rsidR="00FB44EE" w:rsidRPr="008C4727" w:rsidRDefault="00FB44EE" w:rsidP="00B41ADE">
                      <w:pPr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885" w:rsidRPr="008C2B12">
        <w:rPr>
          <w:rFonts w:ascii="Times New Roman" w:hAnsi="Times New Roman" w:cs="Times New Roman"/>
          <w:sz w:val="24"/>
          <w:szCs w:val="24"/>
        </w:rPr>
        <w:t>En caso de contestar que sí, favor de indicarnos la razón del porque opera con efectivo</w:t>
      </w:r>
      <w:r w:rsidR="0025501C">
        <w:rPr>
          <w:rFonts w:ascii="Times New Roman" w:hAnsi="Times New Roman" w:cs="Times New Roman"/>
          <w:sz w:val="24"/>
          <w:szCs w:val="24"/>
        </w:rPr>
        <w:t>.</w:t>
      </w:r>
    </w:p>
    <w:p w14:paraId="3C75300F" w14:textId="77777777" w:rsidR="006750DC" w:rsidRPr="008C2B12" w:rsidRDefault="006750DC" w:rsidP="005E5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2E366" w14:textId="77777777" w:rsidR="006750DC" w:rsidRPr="008C2B12" w:rsidRDefault="006750DC" w:rsidP="00A1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6C64A" w14:textId="226198A9" w:rsidR="005E5CDB" w:rsidRPr="008C2B12" w:rsidRDefault="005E5CDB" w:rsidP="005E5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1F401" w14:textId="77777777" w:rsidR="005E5CDB" w:rsidRPr="008C2B12" w:rsidRDefault="005E5CDB" w:rsidP="005E5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7371D" w14:textId="77777777" w:rsidR="006750DC" w:rsidRPr="008C2B12" w:rsidRDefault="006750DC" w:rsidP="00FB39A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20A2044" w14:textId="56031A42" w:rsidR="00FB39AB" w:rsidRPr="008C2B12" w:rsidRDefault="00FB39AB" w:rsidP="000D616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sz w:val="24"/>
          <w:szCs w:val="24"/>
        </w:rPr>
        <w:t xml:space="preserve">¿La </w:t>
      </w:r>
      <w:r w:rsidR="000D616A" w:rsidRPr="008C2B12">
        <w:rPr>
          <w:rFonts w:ascii="Times New Roman" w:hAnsi="Times New Roman" w:cs="Times New Roman"/>
          <w:sz w:val="24"/>
          <w:szCs w:val="24"/>
        </w:rPr>
        <w:t>Persona Moral</w:t>
      </w:r>
      <w:r w:rsidRPr="008C2B12">
        <w:rPr>
          <w:rFonts w:ascii="Times New Roman" w:hAnsi="Times New Roman" w:cs="Times New Roman"/>
          <w:sz w:val="24"/>
          <w:szCs w:val="24"/>
        </w:rPr>
        <w:t xml:space="preserve"> tiene relaciones </w:t>
      </w:r>
      <w:r w:rsidR="000D616A" w:rsidRPr="008C2B12">
        <w:rPr>
          <w:rFonts w:ascii="Times New Roman" w:hAnsi="Times New Roman" w:cs="Times New Roman"/>
          <w:sz w:val="24"/>
          <w:szCs w:val="24"/>
        </w:rPr>
        <w:t xml:space="preserve">comerciales </w:t>
      </w:r>
      <w:r w:rsidRPr="008C2B12">
        <w:rPr>
          <w:rFonts w:ascii="Times New Roman" w:hAnsi="Times New Roman" w:cs="Times New Roman"/>
          <w:sz w:val="24"/>
          <w:szCs w:val="24"/>
        </w:rPr>
        <w:t xml:space="preserve">con </w:t>
      </w:r>
      <w:r w:rsidR="002C4473" w:rsidRPr="008C2B12">
        <w:rPr>
          <w:rFonts w:ascii="Times New Roman" w:hAnsi="Times New Roman" w:cs="Times New Roman"/>
          <w:sz w:val="24"/>
          <w:szCs w:val="24"/>
        </w:rPr>
        <w:t xml:space="preserve">Empresas en </w:t>
      </w:r>
      <w:r w:rsidR="000D616A" w:rsidRPr="008C2B12">
        <w:rPr>
          <w:rFonts w:ascii="Times New Roman" w:hAnsi="Times New Roman" w:cs="Times New Roman"/>
          <w:sz w:val="24"/>
          <w:szCs w:val="24"/>
        </w:rPr>
        <w:t xml:space="preserve">otros </w:t>
      </w:r>
      <w:r w:rsidRPr="008C2B12">
        <w:rPr>
          <w:rFonts w:ascii="Times New Roman" w:hAnsi="Times New Roman" w:cs="Times New Roman"/>
          <w:sz w:val="24"/>
          <w:szCs w:val="24"/>
        </w:rPr>
        <w:t>países?</w:t>
      </w:r>
      <w:r w:rsidR="000D616A" w:rsidRPr="008C2B12">
        <w:rPr>
          <w:rFonts w:ascii="Times New Roman" w:hAnsi="Times New Roman" w:cs="Times New Roman"/>
          <w:sz w:val="24"/>
          <w:szCs w:val="24"/>
        </w:rPr>
        <w:t xml:space="preserve"> </w:t>
      </w:r>
      <w:r w:rsidR="002C4473" w:rsidRPr="008C2B12">
        <w:rPr>
          <w:rFonts w:ascii="Times New Roman" w:hAnsi="Times New Roman" w:cs="Times New Roman"/>
          <w:sz w:val="24"/>
          <w:szCs w:val="24"/>
        </w:rPr>
        <w:t>¿Qué países</w:t>
      </w:r>
      <w:r w:rsidR="000D616A" w:rsidRPr="008C2B12">
        <w:rPr>
          <w:rFonts w:ascii="Times New Roman" w:hAnsi="Times New Roman" w:cs="Times New Roman"/>
          <w:sz w:val="24"/>
          <w:szCs w:val="24"/>
        </w:rPr>
        <w:t>?</w:t>
      </w:r>
    </w:p>
    <w:p w14:paraId="41DCC9AF" w14:textId="580EB30B" w:rsidR="002C4473" w:rsidRPr="008C2B12" w:rsidRDefault="002C4473" w:rsidP="002C4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7D3B7" w14:textId="46F78988" w:rsidR="002C4473" w:rsidRPr="008C2B12" w:rsidRDefault="002C4473" w:rsidP="002C4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06EADD01" wp14:editId="7926594F">
                <wp:simplePos x="0" y="0"/>
                <wp:positionH relativeFrom="margin">
                  <wp:posOffset>466725</wp:posOffset>
                </wp:positionH>
                <wp:positionV relativeFrom="paragraph">
                  <wp:posOffset>79375</wp:posOffset>
                </wp:positionV>
                <wp:extent cx="6373495" cy="476250"/>
                <wp:effectExtent l="0" t="0" r="27305" b="19050"/>
                <wp:wrapSquare wrapText="bothSides"/>
                <wp:docPr id="7896231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92F39" w14:textId="77777777" w:rsidR="002C4473" w:rsidRPr="00FB44EE" w:rsidRDefault="002C4473" w:rsidP="002C4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DD01" id="_x0000_s1032" type="#_x0000_t202" style="position:absolute;margin-left:36.75pt;margin-top:6.25pt;width:501.85pt;height:37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">
                <v:textbox>
                  <w:txbxContent>
                    <w:p w14:paraId="49292F39" w14:textId="77777777" w:rsidR="002C4473" w:rsidRPr="00FB44EE" w:rsidRDefault="002C4473" w:rsidP="002C447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5DFCCE" w14:textId="3A8D19ED" w:rsidR="002C4473" w:rsidRPr="008C2B12" w:rsidRDefault="002C4473" w:rsidP="002C4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FBF24" w14:textId="77777777" w:rsidR="002C4473" w:rsidRPr="008C2B12" w:rsidRDefault="002C4473" w:rsidP="002C4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4BAA5" w14:textId="77777777" w:rsidR="002C4473" w:rsidRPr="008C2B12" w:rsidRDefault="002C4473" w:rsidP="002C4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F25E3" w14:textId="3A9EFE33" w:rsidR="00FB39AB" w:rsidRPr="008C2B12" w:rsidRDefault="006750DC" w:rsidP="000D616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D25B74E" wp14:editId="2BF9A15E">
                <wp:simplePos x="0" y="0"/>
                <wp:positionH relativeFrom="margin">
                  <wp:posOffset>467995</wp:posOffset>
                </wp:positionH>
                <wp:positionV relativeFrom="paragraph">
                  <wp:posOffset>254000</wp:posOffset>
                </wp:positionV>
                <wp:extent cx="6373495" cy="957580"/>
                <wp:effectExtent l="0" t="0" r="27305" b="13970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9299" w14:textId="5AB5C175" w:rsidR="00FB44EE" w:rsidRPr="00FB44EE" w:rsidRDefault="00F367E6" w:rsidP="006750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B74E" id="_x0000_s1033" type="#_x0000_t202" style="position:absolute;left:0;text-align:left;margin-left:36.85pt;margin-top:20pt;width:501.85pt;height:75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">
                <v:textbox>
                  <w:txbxContent>
                    <w:p w14:paraId="2B119299" w14:textId="5AB5C175" w:rsidR="00FB44EE" w:rsidRPr="00FB44EE" w:rsidRDefault="00F367E6" w:rsidP="006750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6869" w:rsidRPr="008C2B12">
        <w:rPr>
          <w:rFonts w:ascii="Times New Roman" w:hAnsi="Times New Roman" w:cs="Times New Roman"/>
          <w:sz w:val="24"/>
          <w:szCs w:val="24"/>
        </w:rPr>
        <w:t xml:space="preserve">    </w:t>
      </w:r>
      <w:r w:rsidR="00FB39AB" w:rsidRPr="008C2B12">
        <w:rPr>
          <w:rFonts w:ascii="Times New Roman" w:hAnsi="Times New Roman" w:cs="Times New Roman"/>
          <w:sz w:val="24"/>
          <w:szCs w:val="24"/>
        </w:rPr>
        <w:t xml:space="preserve">¿Cuál es la finalidad de la cuenta en </w:t>
      </w:r>
      <w:proofErr w:type="spellStart"/>
      <w:r w:rsidR="005F6526">
        <w:rPr>
          <w:rFonts w:ascii="Times New Roman" w:hAnsi="Times New Roman" w:cs="Times New Roman"/>
          <w:sz w:val="24"/>
          <w:szCs w:val="24"/>
        </w:rPr>
        <w:t>Y</w:t>
      </w:r>
      <w:r w:rsidR="000D616A" w:rsidRPr="008C2B12">
        <w:rPr>
          <w:rFonts w:ascii="Times New Roman" w:hAnsi="Times New Roman" w:cs="Times New Roman"/>
          <w:sz w:val="24"/>
          <w:szCs w:val="24"/>
        </w:rPr>
        <w:t>apsi</w:t>
      </w:r>
      <w:proofErr w:type="spellEnd"/>
      <w:r w:rsidR="00FB39AB" w:rsidRPr="008C2B12">
        <w:rPr>
          <w:rFonts w:ascii="Times New Roman" w:hAnsi="Times New Roman" w:cs="Times New Roman"/>
          <w:sz w:val="24"/>
          <w:szCs w:val="24"/>
        </w:rPr>
        <w:t>?</w:t>
      </w:r>
    </w:p>
    <w:p w14:paraId="2B393823" w14:textId="77777777" w:rsidR="00CE4885" w:rsidRPr="008C2B12" w:rsidRDefault="00CE4885" w:rsidP="00ED71F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5489957" w14:textId="3228DE86" w:rsidR="006750DC" w:rsidRPr="008C2B12" w:rsidRDefault="00884DD6" w:rsidP="00ED71F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sz w:val="24"/>
          <w:szCs w:val="24"/>
        </w:rPr>
        <w:t>¿Cuántas cuentas desean abri</w:t>
      </w:r>
      <w:r w:rsidR="006750DC" w:rsidRPr="008C2B12">
        <w:rPr>
          <w:rFonts w:ascii="Times New Roman" w:hAnsi="Times New Roman" w:cs="Times New Roman"/>
          <w:sz w:val="24"/>
          <w:szCs w:val="24"/>
        </w:rPr>
        <w:t>r?</w:t>
      </w:r>
    </w:p>
    <w:p w14:paraId="5D2F7B97" w14:textId="77777777" w:rsidR="00706869" w:rsidRPr="008C2B12" w:rsidRDefault="00706869" w:rsidP="00706869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B61D101" wp14:editId="30C09AC4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6348730" cy="409575"/>
                <wp:effectExtent l="0" t="0" r="13970" b="28575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90470" w14:textId="5F3D2080" w:rsidR="00F367E6" w:rsidRDefault="00F367E6" w:rsidP="0070686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D101" id="_x0000_s1034" type="#_x0000_t202" style="position:absolute;left:0;text-align:left;margin-left:448.7pt;margin-top:22.05pt;width:499.9pt;height:32.25pt;z-index:251776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W1FAIAACYEAAAOAAAAZHJzL2Uyb0RvYy54bWysU9tu2zAMfR+wfxD0vthJkzYx4hRdugwD&#10;ugvQ7QNkSY6FyaImKbGzrx8lu2l2exmmB4EUqUPykFzf9q0mR+m8AlPS6SSnRBoOQpl9Sb983r1a&#10;Uu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">
                <v:textbox>
                  <w:txbxContent>
                    <w:p w14:paraId="32A90470" w14:textId="5F3D2080" w:rsidR="00F367E6" w:rsidRDefault="00F367E6" w:rsidP="0070686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A539A9" w14:textId="77777777" w:rsidR="00706869" w:rsidRPr="008C2B12" w:rsidRDefault="00706869" w:rsidP="00706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1A7CA" w14:textId="77777777" w:rsidR="006750DC" w:rsidRPr="008C2B12" w:rsidRDefault="006750DC" w:rsidP="006750DC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6AECE58" w14:textId="77777777" w:rsidR="006750DC" w:rsidRPr="008C2B12" w:rsidRDefault="006750DC" w:rsidP="000D616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D86D382" wp14:editId="236C2F40">
                <wp:simplePos x="0" y="0"/>
                <wp:positionH relativeFrom="margin">
                  <wp:posOffset>476250</wp:posOffset>
                </wp:positionH>
                <wp:positionV relativeFrom="paragraph">
                  <wp:posOffset>316865</wp:posOffset>
                </wp:positionV>
                <wp:extent cx="6373495" cy="400050"/>
                <wp:effectExtent l="0" t="0" r="27305" b="1905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ADD58" w14:textId="77777777" w:rsidR="006F148E" w:rsidRDefault="006F148E" w:rsidP="006750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D382" id="_x0000_s1035" type="#_x0000_t202" style="position:absolute;left:0;text-align:left;margin-left:37.5pt;margin-top:24.95pt;width:501.85pt;height:31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">
                <v:textbox>
                  <w:txbxContent>
                    <w:p w14:paraId="58FADD58" w14:textId="77777777" w:rsidR="006F148E" w:rsidRDefault="006F148E" w:rsidP="006750DC"/>
                  </w:txbxContent>
                </v:textbox>
                <w10:wrap type="square" anchorx="margin"/>
              </v:shape>
            </w:pict>
          </mc:Fallback>
        </mc:AlternateContent>
      </w:r>
      <w:r w:rsidRPr="008C2B12">
        <w:rPr>
          <w:rFonts w:ascii="Times New Roman" w:hAnsi="Times New Roman" w:cs="Times New Roman"/>
          <w:sz w:val="24"/>
          <w:szCs w:val="24"/>
        </w:rPr>
        <w:t>¿En qué moneda y por qué monto?</w:t>
      </w:r>
    </w:p>
    <w:p w14:paraId="38BC06F1" w14:textId="77777777" w:rsidR="008C2B12" w:rsidRDefault="008C2B12" w:rsidP="00496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77086" w14:textId="77777777" w:rsidR="004964BC" w:rsidRDefault="004964BC" w:rsidP="00496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6366E" w14:textId="77777777" w:rsidR="004964BC" w:rsidRDefault="004964BC" w:rsidP="00496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05E14" w14:textId="77777777" w:rsidR="004964BC" w:rsidRDefault="004964BC" w:rsidP="00496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BD255" w14:textId="77777777" w:rsidR="004964BC" w:rsidRPr="004964BC" w:rsidRDefault="004964BC" w:rsidP="00496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CF4D4" w14:textId="088E5406" w:rsidR="006750DC" w:rsidRPr="008C2B12" w:rsidRDefault="006750DC" w:rsidP="000D616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sz w:val="24"/>
          <w:szCs w:val="24"/>
        </w:rPr>
        <w:lastRenderedPageBreak/>
        <w:t>¿Quién o quiénes firmarán la cuenta?</w:t>
      </w:r>
      <w:r w:rsidR="00884DD6" w:rsidRPr="008C2B12">
        <w:rPr>
          <w:rFonts w:ascii="Times New Roman" w:hAnsi="Times New Roman" w:cs="Times New Roman"/>
          <w:sz w:val="24"/>
          <w:szCs w:val="24"/>
        </w:rPr>
        <w:t xml:space="preserve"> </w:t>
      </w:r>
      <w:r w:rsidR="005F6526">
        <w:rPr>
          <w:rFonts w:ascii="Times New Roman" w:hAnsi="Times New Roman" w:cs="Times New Roman"/>
          <w:sz w:val="24"/>
          <w:szCs w:val="24"/>
        </w:rPr>
        <w:t xml:space="preserve">Nombre Completo. </w:t>
      </w:r>
    </w:p>
    <w:p w14:paraId="692E8A8C" w14:textId="7EACD64D" w:rsidR="0044276B" w:rsidRPr="008C2B12" w:rsidRDefault="0044276B" w:rsidP="005869DA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A9B6CA4" wp14:editId="0F4F36FB">
                <wp:simplePos x="0" y="0"/>
                <wp:positionH relativeFrom="margin">
                  <wp:posOffset>457200</wp:posOffset>
                </wp:positionH>
                <wp:positionV relativeFrom="paragraph">
                  <wp:posOffset>229870</wp:posOffset>
                </wp:positionV>
                <wp:extent cx="6373495" cy="428625"/>
                <wp:effectExtent l="0" t="0" r="27305" b="28575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4E99" w14:textId="01B57ED0" w:rsidR="00F367E6" w:rsidRDefault="00F367E6" w:rsidP="006750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6CA4" id="_x0000_s1036" type="#_x0000_t202" style="position:absolute;left:0;text-align:left;margin-left:36pt;margin-top:18.1pt;width:501.85pt;height:33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">
                <v:textbox>
                  <w:txbxContent>
                    <w:p w14:paraId="44074E99" w14:textId="01B57ED0" w:rsidR="00F367E6" w:rsidRDefault="00F367E6" w:rsidP="006750DC"/>
                  </w:txbxContent>
                </v:textbox>
                <w10:wrap type="square" anchorx="margin"/>
              </v:shape>
            </w:pict>
          </mc:Fallback>
        </mc:AlternateContent>
      </w:r>
    </w:p>
    <w:p w14:paraId="524856C1" w14:textId="77777777" w:rsidR="005869DA" w:rsidRPr="008C2B12" w:rsidRDefault="005869DA" w:rsidP="005869D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9635CFE" w14:textId="77777777" w:rsidR="00FB39AB" w:rsidRPr="008C2B12" w:rsidRDefault="00FB39AB" w:rsidP="000D616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sz w:val="24"/>
          <w:szCs w:val="24"/>
        </w:rPr>
        <w:t>Detallar la fuente de la riqueza</w:t>
      </w:r>
    </w:p>
    <w:p w14:paraId="23F3597C" w14:textId="77777777" w:rsidR="0044276B" w:rsidRPr="008C2B12" w:rsidRDefault="0044276B" w:rsidP="00442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C7661BD" wp14:editId="7691AFB8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373495" cy="476250"/>
                <wp:effectExtent l="0" t="0" r="27305" b="1905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34B3A" w14:textId="77777777" w:rsidR="00190BF4" w:rsidRDefault="00190BF4" w:rsidP="00190BF4">
                            <w:pPr>
                              <w:ind w:left="708" w:hanging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61BD" id="_x0000_s1037" type="#_x0000_t202" style="position:absolute;margin-left:450.65pt;margin-top:7.1pt;width:501.85pt;height:37.5pt;z-index:251778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">
                <v:textbox>
                  <w:txbxContent>
                    <w:p w14:paraId="2EC34B3A" w14:textId="77777777" w:rsidR="00190BF4" w:rsidRDefault="00190BF4" w:rsidP="00190BF4">
                      <w:pPr>
                        <w:ind w:left="708" w:hanging="708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BCC263" w14:textId="77777777" w:rsidR="0015553D" w:rsidRPr="008C2B12" w:rsidRDefault="0015553D" w:rsidP="00155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8A073" w14:textId="77777777" w:rsidR="008C2B12" w:rsidRPr="008C2B12" w:rsidRDefault="008C2B12" w:rsidP="008C2B12">
      <w:pPr>
        <w:pStyle w:val="Prrafodelista"/>
        <w:ind w:left="108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"/>
        <w:gridCol w:w="9714"/>
        <w:gridCol w:w="488"/>
      </w:tblGrid>
      <w:tr w:rsidR="008C2B12" w:rsidRPr="008C2B12" w14:paraId="277408CC" w14:textId="77777777" w:rsidTr="0025501C">
        <w:tc>
          <w:tcPr>
            <w:tcW w:w="10627" w:type="dxa"/>
            <w:gridSpan w:val="3"/>
            <w:shd w:val="clear" w:color="auto" w:fill="2E74B5" w:themeFill="accent1" w:themeFillShade="BF"/>
          </w:tcPr>
          <w:p w14:paraId="64D055AF" w14:textId="31EEBA74" w:rsidR="008C2B12" w:rsidRPr="008C2B12" w:rsidRDefault="008C2B12" w:rsidP="00545E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8C2B1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PERFIL TRANSACCIONAL</w:t>
            </w:r>
            <w:r w:rsidR="0025501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DE LA PERSONA MORAL</w:t>
            </w:r>
          </w:p>
        </w:tc>
      </w:tr>
      <w:tr w:rsidR="0025501C" w:rsidRPr="00D56892" w14:paraId="2EA287C3" w14:textId="77777777" w:rsidTr="0025501C">
        <w:trPr>
          <w:gridBefore w:val="1"/>
          <w:gridAfter w:val="1"/>
          <w:wBefore w:w="617" w:type="dxa"/>
          <w:wAfter w:w="512" w:type="dxa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61745" w14:textId="77777777" w:rsidR="0025501C" w:rsidRDefault="0025501C" w:rsidP="0054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aconcuadrcula"/>
              <w:tblW w:w="9498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25501C" w:rsidRPr="00D56892" w14:paraId="014A5420" w14:textId="77777777" w:rsidTr="00545E3F">
              <w:trPr>
                <w:trHeight w:val="287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3779DA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Rango de saldo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Mensual </w:t>
                  </w:r>
                  <w:r w:rsidRPr="00D5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 cuenta YAPSI</w:t>
                  </w:r>
                </w:p>
              </w:tc>
            </w:tr>
            <w:tr w:rsidR="0025501C" w:rsidRPr="00D56892" w14:paraId="17F0B645" w14:textId="77777777" w:rsidTr="00545E3F">
              <w:trPr>
                <w:trHeight w:val="287"/>
              </w:trPr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89FE62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501C" w:rsidRPr="00D56892" w14:paraId="2AAB1A7C" w14:textId="77777777" w:rsidTr="00545E3F">
              <w:trPr>
                <w:trHeight w:val="303"/>
              </w:trPr>
              <w:tc>
                <w:tcPr>
                  <w:tcW w:w="9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8D2AAE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Frecuencia transaccional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Mensual. (Estimado de Cantidad de Operaciones.)</w:t>
                  </w:r>
                </w:p>
              </w:tc>
            </w:tr>
            <w:tr w:rsidR="0025501C" w:rsidRPr="00D56892" w14:paraId="552B8C18" w14:textId="77777777" w:rsidTr="00545E3F">
              <w:trPr>
                <w:trHeight w:val="287"/>
              </w:trPr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23CAE6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501C" w:rsidRPr="00D56892" w14:paraId="5AAD1006" w14:textId="77777777" w:rsidTr="00545E3F">
              <w:trPr>
                <w:trHeight w:val="287"/>
              </w:trPr>
              <w:tc>
                <w:tcPr>
                  <w:tcW w:w="9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AA4F33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Número estimado de retiros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mensuales </w:t>
                  </w:r>
                  <w:r w:rsidRPr="00D5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realizar</w:t>
                  </w:r>
                </w:p>
              </w:tc>
            </w:tr>
            <w:tr w:rsidR="0025501C" w:rsidRPr="00D56892" w14:paraId="5FFEBB56" w14:textId="77777777" w:rsidTr="00545E3F">
              <w:trPr>
                <w:trHeight w:val="287"/>
              </w:trPr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4C8E60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501C" w:rsidRPr="00D56892" w14:paraId="3A310BAC" w14:textId="77777777" w:rsidTr="00545E3F">
              <w:trPr>
                <w:trHeight w:val="287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65B080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Monto estimado de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retiros mensuales</w:t>
                  </w:r>
                  <w:r w:rsidRPr="00D5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realizar</w:t>
                  </w:r>
                </w:p>
              </w:tc>
            </w:tr>
            <w:tr w:rsidR="0025501C" w:rsidRPr="00D56892" w14:paraId="4C7F7BF9" w14:textId="77777777" w:rsidTr="00545E3F">
              <w:trPr>
                <w:trHeight w:val="287"/>
              </w:trPr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9991EA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501C" w:rsidRPr="00D56892" w14:paraId="62B31BED" w14:textId="77777777" w:rsidTr="00545E3F">
              <w:trPr>
                <w:trHeight w:val="287"/>
              </w:trPr>
              <w:tc>
                <w:tcPr>
                  <w:tcW w:w="9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C3E19D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Destino de los recursos </w:t>
                  </w:r>
                </w:p>
              </w:tc>
            </w:tr>
            <w:tr w:rsidR="0025501C" w:rsidRPr="00D56892" w14:paraId="087EA098" w14:textId="77777777" w:rsidTr="00545E3F">
              <w:trPr>
                <w:trHeight w:val="287"/>
              </w:trPr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432F6A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501C" w:rsidRPr="00D56892" w14:paraId="453EF2FB" w14:textId="77777777" w:rsidTr="00545E3F">
              <w:trPr>
                <w:trHeight w:val="287"/>
              </w:trPr>
              <w:tc>
                <w:tcPr>
                  <w:tcW w:w="9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E3ABB3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Número estimado de depósitos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mensuales </w:t>
                  </w:r>
                  <w:r w:rsidRPr="00D5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realizar </w:t>
                  </w:r>
                </w:p>
              </w:tc>
            </w:tr>
            <w:tr w:rsidR="0025501C" w:rsidRPr="00D56892" w14:paraId="5CDE4EF9" w14:textId="77777777" w:rsidTr="00545E3F">
              <w:trPr>
                <w:trHeight w:val="287"/>
              </w:trPr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FC51E4" w14:textId="77777777" w:rsidR="0025501C" w:rsidRPr="00D56892" w:rsidRDefault="0025501C" w:rsidP="00545E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7889AAB" w14:textId="77777777" w:rsidR="0025501C" w:rsidRPr="00D56892" w:rsidRDefault="0025501C" w:rsidP="0054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Monto estimado </w:t>
            </w:r>
            <w:r w:rsidRPr="00D56892">
              <w:rPr>
                <w:rFonts w:ascii="Times New Roman" w:hAnsi="Times New Roman" w:cs="Times New Roman"/>
                <w:sz w:val="24"/>
                <w:szCs w:val="24"/>
              </w:rPr>
              <w:t>de depósitos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mensuales</w:t>
            </w:r>
            <w:r w:rsidRPr="00D56892">
              <w:rPr>
                <w:rFonts w:ascii="Times New Roman" w:hAnsi="Times New Roman" w:cs="Times New Roman"/>
                <w:sz w:val="24"/>
                <w:szCs w:val="24"/>
              </w:rPr>
              <w:t xml:space="preserve"> a realizar</w:t>
            </w:r>
          </w:p>
        </w:tc>
      </w:tr>
      <w:tr w:rsidR="0025501C" w:rsidRPr="00D56892" w14:paraId="07A56476" w14:textId="77777777" w:rsidTr="0025501C">
        <w:trPr>
          <w:gridBefore w:val="1"/>
          <w:gridAfter w:val="1"/>
          <w:wBefore w:w="617" w:type="dxa"/>
          <w:wAfter w:w="512" w:type="dxa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EFE10" w14:textId="77777777" w:rsidR="0025501C" w:rsidRPr="00D56892" w:rsidRDefault="0025501C" w:rsidP="0054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1C" w:rsidRPr="00D56892" w14:paraId="31368A6F" w14:textId="77777777" w:rsidTr="0025501C">
        <w:trPr>
          <w:gridBefore w:val="1"/>
          <w:gridAfter w:val="1"/>
          <w:wBefore w:w="617" w:type="dxa"/>
          <w:wAfter w:w="512" w:type="dxa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BC2A1" w14:textId="77777777" w:rsidR="0025501C" w:rsidRPr="00D56892" w:rsidRDefault="0025501C" w:rsidP="0054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92">
              <w:rPr>
                <w:rFonts w:ascii="Times New Roman" w:hAnsi="Times New Roman" w:cs="Times New Roman"/>
                <w:sz w:val="24"/>
                <w:szCs w:val="24"/>
              </w:rPr>
              <w:t>Origen de los recursos</w:t>
            </w:r>
          </w:p>
        </w:tc>
      </w:tr>
      <w:tr w:rsidR="0025501C" w:rsidRPr="00D56892" w14:paraId="2F4DAC51" w14:textId="77777777" w:rsidTr="0025501C">
        <w:trPr>
          <w:gridBefore w:val="1"/>
          <w:gridAfter w:val="1"/>
          <w:wBefore w:w="617" w:type="dxa"/>
          <w:wAfter w:w="512" w:type="dxa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98630" w14:textId="77777777" w:rsidR="0025501C" w:rsidRPr="00D56892" w:rsidRDefault="0025501C" w:rsidP="0054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1C" w:rsidRPr="00D56892" w14:paraId="7507E188" w14:textId="77777777" w:rsidTr="0025501C">
        <w:trPr>
          <w:gridBefore w:val="1"/>
          <w:gridAfter w:val="1"/>
          <w:wBefore w:w="617" w:type="dxa"/>
          <w:wAfter w:w="512" w:type="dxa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860D6" w14:textId="77777777" w:rsidR="0025501C" w:rsidRPr="00D56892" w:rsidRDefault="0025501C" w:rsidP="0054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estimado del</w:t>
            </w:r>
            <w:r w:rsidRPr="00D5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de </w:t>
            </w:r>
            <w:r w:rsidRPr="00D56892">
              <w:rPr>
                <w:rFonts w:ascii="Times New Roman" w:hAnsi="Times New Roman" w:cs="Times New Roman"/>
                <w:sz w:val="24"/>
                <w:szCs w:val="24"/>
              </w:rPr>
              <w:t>transacciones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mensuales</w:t>
            </w:r>
            <w:r w:rsidRPr="00D56892">
              <w:rPr>
                <w:rFonts w:ascii="Times New Roman" w:hAnsi="Times New Roman" w:cs="Times New Roman"/>
                <w:sz w:val="24"/>
                <w:szCs w:val="24"/>
              </w:rPr>
              <w:t xml:space="preserve"> en efectivo</w:t>
            </w:r>
          </w:p>
        </w:tc>
      </w:tr>
      <w:tr w:rsidR="0025501C" w:rsidRPr="00D56892" w14:paraId="7E0297E6" w14:textId="77777777" w:rsidTr="0025501C">
        <w:trPr>
          <w:gridBefore w:val="1"/>
          <w:gridAfter w:val="1"/>
          <w:wBefore w:w="617" w:type="dxa"/>
          <w:wAfter w:w="512" w:type="dxa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41EE8" w14:textId="77777777" w:rsidR="0025501C" w:rsidRPr="00D56892" w:rsidRDefault="0025501C" w:rsidP="0054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1C" w:rsidRPr="00D56892" w14:paraId="08175F81" w14:textId="77777777" w:rsidTr="0025501C">
        <w:trPr>
          <w:gridBefore w:val="1"/>
          <w:gridAfter w:val="1"/>
          <w:wBefore w:w="617" w:type="dxa"/>
          <w:wAfter w:w="512" w:type="dxa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A48CB" w14:textId="77777777" w:rsidR="0025501C" w:rsidRPr="00D56892" w:rsidRDefault="0025501C" w:rsidP="0054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92">
              <w:rPr>
                <w:rFonts w:ascii="Times New Roman" w:hAnsi="Times New Roman" w:cs="Times New Roman"/>
                <w:sz w:val="24"/>
                <w:szCs w:val="24"/>
              </w:rPr>
              <w:t>Monto estimado de retiros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efectivo</w:t>
            </w:r>
            <w:r w:rsidRPr="00D56892">
              <w:rPr>
                <w:rFonts w:ascii="Times New Roman" w:hAnsi="Times New Roman" w:cs="Times New Roman"/>
                <w:sz w:val="24"/>
                <w:szCs w:val="24"/>
              </w:rPr>
              <w:t xml:space="preserve"> a realizar</w:t>
            </w:r>
          </w:p>
        </w:tc>
      </w:tr>
      <w:tr w:rsidR="0025501C" w:rsidRPr="00D56892" w14:paraId="31559234" w14:textId="77777777" w:rsidTr="0025501C">
        <w:trPr>
          <w:gridBefore w:val="1"/>
          <w:gridAfter w:val="1"/>
          <w:wBefore w:w="617" w:type="dxa"/>
          <w:wAfter w:w="512" w:type="dxa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77D7B" w14:textId="77777777" w:rsidR="0025501C" w:rsidRPr="00D56892" w:rsidRDefault="0025501C" w:rsidP="0054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1C" w:rsidRPr="00D56892" w14:paraId="582DF6C9" w14:textId="77777777" w:rsidTr="0025501C">
        <w:trPr>
          <w:gridBefore w:val="1"/>
          <w:gridAfter w:val="1"/>
          <w:wBefore w:w="617" w:type="dxa"/>
          <w:wAfter w:w="512" w:type="dxa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A969" w14:textId="77777777" w:rsidR="0025501C" w:rsidRPr="00D56892" w:rsidRDefault="0025501C" w:rsidP="0054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92">
              <w:rPr>
                <w:rFonts w:ascii="Times New Roman" w:hAnsi="Times New Roman" w:cs="Times New Roman"/>
                <w:sz w:val="24"/>
                <w:szCs w:val="24"/>
              </w:rPr>
              <w:t xml:space="preserve">Monto estimado de depósitos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efectivo</w:t>
            </w:r>
            <w:r w:rsidRPr="00D56892">
              <w:rPr>
                <w:rFonts w:ascii="Times New Roman" w:hAnsi="Times New Roman" w:cs="Times New Roman"/>
                <w:sz w:val="24"/>
                <w:szCs w:val="24"/>
              </w:rPr>
              <w:t xml:space="preserve"> a realizar</w:t>
            </w:r>
          </w:p>
        </w:tc>
      </w:tr>
      <w:tr w:rsidR="0025501C" w:rsidRPr="00D56892" w14:paraId="12D77EDC" w14:textId="77777777" w:rsidTr="0025501C">
        <w:trPr>
          <w:gridBefore w:val="1"/>
          <w:gridAfter w:val="1"/>
          <w:wBefore w:w="617" w:type="dxa"/>
          <w:wAfter w:w="512" w:type="dxa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16E75" w14:textId="77777777" w:rsidR="0025501C" w:rsidRPr="00D56892" w:rsidRDefault="0025501C" w:rsidP="0054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46667" w14:textId="77777777" w:rsidR="00ED71F7" w:rsidRDefault="00ED71F7" w:rsidP="00ED71F7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14:paraId="6044C807" w14:textId="3538E19F" w:rsidR="00706869" w:rsidRPr="008C2B12" w:rsidRDefault="00FB39AB" w:rsidP="000D616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sz w:val="24"/>
          <w:szCs w:val="24"/>
        </w:rPr>
        <w:t xml:space="preserve">Describir </w:t>
      </w:r>
      <w:r w:rsidR="00CB734F">
        <w:rPr>
          <w:rFonts w:ascii="Times New Roman" w:hAnsi="Times New Roman" w:cs="Times New Roman"/>
          <w:sz w:val="24"/>
          <w:szCs w:val="24"/>
        </w:rPr>
        <w:t>su principal canal de envío de recursos</w:t>
      </w:r>
      <w:r w:rsidR="00A12B37" w:rsidRPr="008C2B12">
        <w:rPr>
          <w:rFonts w:ascii="Times New Roman" w:hAnsi="Times New Roman" w:cs="Times New Roman"/>
          <w:sz w:val="24"/>
          <w:szCs w:val="24"/>
        </w:rPr>
        <w:t>.</w:t>
      </w:r>
      <w:r w:rsidR="00CB734F">
        <w:rPr>
          <w:rFonts w:ascii="Times New Roman" w:hAnsi="Times New Roman" w:cs="Times New Roman"/>
          <w:sz w:val="24"/>
          <w:szCs w:val="24"/>
        </w:rPr>
        <w:t xml:space="preserve"> (SPEI, Transferencia Interbancaria, Transferencia Internacional, Deposito en Efectivo, etc.)</w:t>
      </w:r>
    </w:p>
    <w:p w14:paraId="49BA9679" w14:textId="77777777" w:rsidR="00431B8E" w:rsidRPr="008C2B12" w:rsidRDefault="00431B8E" w:rsidP="00431B8E">
      <w:pPr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4F72CBE8" wp14:editId="3046E963">
                <wp:simplePos x="0" y="0"/>
                <wp:positionH relativeFrom="margin">
                  <wp:align>right</wp:align>
                </wp:positionH>
                <wp:positionV relativeFrom="paragraph">
                  <wp:posOffset>46415</wp:posOffset>
                </wp:positionV>
                <wp:extent cx="6373495" cy="428625"/>
                <wp:effectExtent l="0" t="0" r="27305" b="28575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4378" w14:textId="2ACE995A" w:rsidR="00386CE2" w:rsidRPr="00386CE2" w:rsidRDefault="00386CE2" w:rsidP="00431B8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CBE8" id="_x0000_s1038" type="#_x0000_t202" style="position:absolute;margin-left:450.65pt;margin-top:3.65pt;width:501.85pt;height:33.75pt;z-index:251800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">
                <v:textbox>
                  <w:txbxContent>
                    <w:p w14:paraId="30674378" w14:textId="2ACE995A" w:rsidR="00386CE2" w:rsidRPr="00386CE2" w:rsidRDefault="00386CE2" w:rsidP="00431B8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B9DBC8" w14:textId="77777777" w:rsidR="00891F8D" w:rsidRPr="008C2B12" w:rsidRDefault="00891F8D" w:rsidP="00891F8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5315282" w14:textId="4DC1075F" w:rsidR="00891F8D" w:rsidRPr="008C2B12" w:rsidRDefault="00891F8D" w:rsidP="000D616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B0AC742" wp14:editId="7E587056">
                <wp:simplePos x="0" y="0"/>
                <wp:positionH relativeFrom="margin">
                  <wp:posOffset>495300</wp:posOffset>
                </wp:positionH>
                <wp:positionV relativeFrom="paragraph">
                  <wp:posOffset>306070</wp:posOffset>
                </wp:positionV>
                <wp:extent cx="6373495" cy="390525"/>
                <wp:effectExtent l="0" t="0" r="27305" b="2857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79F9C" w14:textId="55EE8AA8" w:rsidR="00891F8D" w:rsidRDefault="00891F8D" w:rsidP="00891F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C742" id="_x0000_s1039" type="#_x0000_t202" style="position:absolute;left:0;text-align:left;margin-left:39pt;margin-top:24.1pt;width:501.85pt;height:30.7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">
                <v:textbox>
                  <w:txbxContent>
                    <w:p w14:paraId="12379F9C" w14:textId="55EE8AA8" w:rsidR="00891F8D" w:rsidRDefault="00891F8D" w:rsidP="00891F8D"/>
                  </w:txbxContent>
                </v:textbox>
                <w10:wrap type="square" anchorx="margin"/>
              </v:shape>
            </w:pict>
          </mc:Fallback>
        </mc:AlternateContent>
      </w:r>
      <w:r w:rsidR="002C4473" w:rsidRPr="008C2B12">
        <w:rPr>
          <w:rFonts w:ascii="Times New Roman" w:hAnsi="Times New Roman" w:cs="Times New Roman"/>
          <w:sz w:val="24"/>
          <w:szCs w:val="24"/>
        </w:rPr>
        <w:t>I</w:t>
      </w:r>
      <w:r w:rsidRPr="008C2B12">
        <w:rPr>
          <w:rFonts w:ascii="Times New Roman" w:hAnsi="Times New Roman" w:cs="Times New Roman"/>
          <w:sz w:val="24"/>
          <w:szCs w:val="24"/>
        </w:rPr>
        <w:t xml:space="preserve">ndicar </w:t>
      </w:r>
      <w:r w:rsidR="002C4473" w:rsidRPr="008C2B12">
        <w:rPr>
          <w:rFonts w:ascii="Times New Roman" w:hAnsi="Times New Roman" w:cs="Times New Roman"/>
          <w:sz w:val="24"/>
          <w:szCs w:val="24"/>
        </w:rPr>
        <w:t>un estimado de</w:t>
      </w:r>
      <w:r w:rsidRPr="008C2B12">
        <w:rPr>
          <w:rFonts w:ascii="Times New Roman" w:hAnsi="Times New Roman" w:cs="Times New Roman"/>
          <w:sz w:val="24"/>
          <w:szCs w:val="24"/>
        </w:rPr>
        <w:t xml:space="preserve"> número de clientes con los que cuenta actualmente la </w:t>
      </w:r>
      <w:r w:rsidR="002C4473" w:rsidRPr="008C2B12">
        <w:rPr>
          <w:rFonts w:ascii="Times New Roman" w:hAnsi="Times New Roman" w:cs="Times New Roman"/>
          <w:sz w:val="24"/>
          <w:szCs w:val="24"/>
        </w:rPr>
        <w:t>Persona Moral.</w:t>
      </w:r>
    </w:p>
    <w:p w14:paraId="22226EB8" w14:textId="77777777" w:rsidR="00CB734F" w:rsidRPr="008C2B12" w:rsidRDefault="00CB734F" w:rsidP="00CB734F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CB734F" w:rsidRPr="008C2B12" w14:paraId="3DE12183" w14:textId="77777777" w:rsidTr="00545E3F">
        <w:tc>
          <w:tcPr>
            <w:tcW w:w="10627" w:type="dxa"/>
            <w:shd w:val="clear" w:color="auto" w:fill="2E74B5" w:themeFill="accent1" w:themeFillShade="BF"/>
          </w:tcPr>
          <w:p w14:paraId="1DFE3FC5" w14:textId="54169BAA" w:rsidR="00CB734F" w:rsidRPr="008C2B12" w:rsidRDefault="004E092F" w:rsidP="00545E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PROPIETARIO REAL</w:t>
            </w:r>
          </w:p>
        </w:tc>
      </w:tr>
    </w:tbl>
    <w:p w14:paraId="0B9313B3" w14:textId="77777777" w:rsidR="004964BC" w:rsidRDefault="004964BC" w:rsidP="004964BC">
      <w:pPr>
        <w:rPr>
          <w:rFonts w:ascii="Times New Roman" w:hAnsi="Times New Roman" w:cs="Times New Roman"/>
        </w:rPr>
      </w:pPr>
    </w:p>
    <w:p w14:paraId="380CD6FF" w14:textId="4A34BDF1" w:rsidR="004964BC" w:rsidRPr="004964BC" w:rsidRDefault="004964BC" w:rsidP="004964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4964BC">
        <w:rPr>
          <w:rFonts w:ascii="Times New Roman" w:hAnsi="Times New Roman" w:cs="Times New Roman"/>
          <w:b/>
          <w:bCs/>
        </w:rPr>
        <w:t>Señalar Nombre completo y fecha de nacimiento de:</w:t>
      </w:r>
    </w:p>
    <w:p w14:paraId="2DA1ADE4" w14:textId="77777777" w:rsidR="004964BC" w:rsidRDefault="004964BC" w:rsidP="002C4473">
      <w:pPr>
        <w:pStyle w:val="Prrafodelista"/>
        <w:ind w:left="1080"/>
        <w:rPr>
          <w:rFonts w:ascii="Times New Roman" w:hAnsi="Times New Roman" w:cs="Times New Roman"/>
        </w:rPr>
      </w:pPr>
    </w:p>
    <w:p w14:paraId="0F22C6D7" w14:textId="248E8BBA" w:rsidR="00CB734F" w:rsidRDefault="00ED71F7" w:rsidP="002C4473">
      <w:pPr>
        <w:pStyle w:val="Prrafodelista"/>
        <w:ind w:left="1080"/>
        <w:rPr>
          <w:rFonts w:ascii="Times New Roman" w:hAnsi="Times New Roman" w:cs="Times New Roman"/>
        </w:rPr>
      </w:pP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A35FD7B" wp14:editId="1EDCCF6D">
                <wp:simplePos x="0" y="0"/>
                <wp:positionH relativeFrom="margin">
                  <wp:posOffset>495300</wp:posOffset>
                </wp:positionH>
                <wp:positionV relativeFrom="paragraph">
                  <wp:posOffset>353695</wp:posOffset>
                </wp:positionV>
                <wp:extent cx="6373495" cy="428625"/>
                <wp:effectExtent l="0" t="0" r="27305" b="28575"/>
                <wp:wrapSquare wrapText="bothSides"/>
                <wp:docPr id="3019885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EA3E2" w14:textId="77777777" w:rsidR="00ED71F7" w:rsidRPr="00386CE2" w:rsidRDefault="00ED71F7" w:rsidP="00ED71F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FD7B" id="_x0000_s1040" type="#_x0000_t202" style="position:absolute;left:0;text-align:left;margin-left:39pt;margin-top:27.85pt;width:501.85pt;height:33.7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">
                <v:textbox>
                  <w:txbxContent>
                    <w:p w14:paraId="167EA3E2" w14:textId="77777777" w:rsidR="00ED71F7" w:rsidRPr="00386CE2" w:rsidRDefault="00ED71F7" w:rsidP="00ED71F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Persona que posea el 25% o más de la composición accionaria o capital social. (Socio Mayoritario).</w:t>
      </w:r>
      <w:r w:rsidR="004964BC">
        <w:rPr>
          <w:rFonts w:ascii="Times New Roman" w:hAnsi="Times New Roman" w:cs="Times New Roman"/>
        </w:rPr>
        <w:t xml:space="preserve"> </w:t>
      </w:r>
    </w:p>
    <w:p w14:paraId="0423E29D" w14:textId="77777777" w:rsidR="00ED71F7" w:rsidRDefault="00ED71F7" w:rsidP="002C4473">
      <w:pPr>
        <w:pStyle w:val="Prrafodelista"/>
        <w:ind w:left="1080"/>
        <w:rPr>
          <w:rFonts w:ascii="Times New Roman" w:hAnsi="Times New Roman" w:cs="Times New Roman"/>
        </w:rPr>
      </w:pPr>
    </w:p>
    <w:p w14:paraId="27EAAA79" w14:textId="3C84F89F" w:rsidR="00ED71F7" w:rsidRDefault="00ED71F7" w:rsidP="002C4473">
      <w:pPr>
        <w:pStyle w:val="Prrafodelista"/>
        <w:ind w:left="1080"/>
        <w:rPr>
          <w:rFonts w:ascii="Times New Roman" w:hAnsi="Times New Roman" w:cs="Times New Roman"/>
        </w:rPr>
      </w:pPr>
      <w:r w:rsidRPr="008C2B1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835575E" wp14:editId="3DFA3584">
                <wp:simplePos x="0" y="0"/>
                <wp:positionH relativeFrom="margin">
                  <wp:posOffset>476250</wp:posOffset>
                </wp:positionH>
                <wp:positionV relativeFrom="paragraph">
                  <wp:posOffset>296545</wp:posOffset>
                </wp:positionV>
                <wp:extent cx="6373495" cy="428625"/>
                <wp:effectExtent l="0" t="0" r="27305" b="28575"/>
                <wp:wrapSquare wrapText="bothSides"/>
                <wp:docPr id="9484050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3206" w14:textId="77777777" w:rsidR="00ED71F7" w:rsidRPr="00386CE2" w:rsidRDefault="00ED71F7" w:rsidP="00ED71F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575E" id="_x0000_s1041" type="#_x0000_t202" style="position:absolute;left:0;text-align:left;margin-left:37.5pt;margin-top:23.35pt;width:501.85pt;height:33.7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">
                <v:textbox>
                  <w:txbxContent>
                    <w:p w14:paraId="4B7E3206" w14:textId="77777777" w:rsidR="00ED71F7" w:rsidRPr="00386CE2" w:rsidRDefault="00ED71F7" w:rsidP="00ED71F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Administrador o Miembros del Consejo de Administración. (Personas que ejerzan la administración).</w:t>
      </w:r>
    </w:p>
    <w:p w14:paraId="2C71BB12" w14:textId="17898653" w:rsidR="00CB734F" w:rsidRDefault="00CB734F" w:rsidP="002C4473">
      <w:pPr>
        <w:pStyle w:val="Prrafodelista"/>
        <w:ind w:left="108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2C4473" w:rsidRPr="008C2B12" w14:paraId="7607E2CD" w14:textId="77777777" w:rsidTr="00545E3F">
        <w:tc>
          <w:tcPr>
            <w:tcW w:w="10627" w:type="dxa"/>
            <w:shd w:val="clear" w:color="auto" w:fill="2E74B5" w:themeFill="accent1" w:themeFillShade="BF"/>
          </w:tcPr>
          <w:p w14:paraId="60B40A9C" w14:textId="45DF83DB" w:rsidR="002C4473" w:rsidRPr="008C2B12" w:rsidRDefault="008C2B12" w:rsidP="00545E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8C2B1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DECLARATORIA DEL CLIENTE</w:t>
            </w:r>
          </w:p>
        </w:tc>
      </w:tr>
    </w:tbl>
    <w:p w14:paraId="2794D466" w14:textId="77777777" w:rsidR="002C4473" w:rsidRPr="008C2B12" w:rsidRDefault="002C4473" w:rsidP="008C2B12">
      <w:pPr>
        <w:pStyle w:val="Prrafode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F6D0553" w14:textId="1AB84F51" w:rsidR="008C2B12" w:rsidRPr="008C2B12" w:rsidRDefault="002C4473" w:rsidP="008C2B12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2">
        <w:rPr>
          <w:rFonts w:ascii="Times New Roman" w:hAnsi="Times New Roman" w:cs="Times New Roman"/>
          <w:sz w:val="24"/>
          <w:szCs w:val="24"/>
        </w:rPr>
        <w:t xml:space="preserve">Declaro </w:t>
      </w:r>
      <w:r w:rsidR="008C2B12" w:rsidRPr="008C2B12">
        <w:rPr>
          <w:rFonts w:ascii="Times New Roman" w:hAnsi="Times New Roman" w:cs="Times New Roman"/>
          <w:sz w:val="24"/>
          <w:szCs w:val="24"/>
        </w:rPr>
        <w:t>q</w:t>
      </w:r>
      <w:r w:rsidRPr="008C2B12">
        <w:rPr>
          <w:rFonts w:ascii="Times New Roman" w:hAnsi="Times New Roman" w:cs="Times New Roman"/>
          <w:sz w:val="24"/>
          <w:szCs w:val="24"/>
        </w:rPr>
        <w:t>ue</w:t>
      </w:r>
      <w:r w:rsidR="00ED71F7">
        <w:rPr>
          <w:rFonts w:ascii="Times New Roman" w:hAnsi="Times New Roman" w:cs="Times New Roman"/>
          <w:sz w:val="24"/>
          <w:szCs w:val="24"/>
        </w:rPr>
        <w:t xml:space="preserve"> toda</w:t>
      </w:r>
      <w:r w:rsidRPr="008C2B12">
        <w:rPr>
          <w:rFonts w:ascii="Times New Roman" w:hAnsi="Times New Roman" w:cs="Times New Roman"/>
          <w:sz w:val="24"/>
          <w:szCs w:val="24"/>
        </w:rPr>
        <w:t xml:space="preserve"> la información </w:t>
      </w:r>
      <w:r w:rsidR="00ED71F7">
        <w:rPr>
          <w:rFonts w:ascii="Times New Roman" w:hAnsi="Times New Roman" w:cs="Times New Roman"/>
          <w:sz w:val="24"/>
          <w:szCs w:val="24"/>
        </w:rPr>
        <w:t xml:space="preserve">revelada </w:t>
      </w:r>
      <w:r w:rsidRPr="008C2B12">
        <w:rPr>
          <w:rFonts w:ascii="Times New Roman" w:hAnsi="Times New Roman" w:cs="Times New Roman"/>
          <w:sz w:val="24"/>
          <w:szCs w:val="24"/>
        </w:rPr>
        <w:t>y documentación presentada son verdaderas</w:t>
      </w:r>
      <w:r w:rsidR="00ED71F7">
        <w:rPr>
          <w:rFonts w:ascii="Times New Roman" w:hAnsi="Times New Roman" w:cs="Times New Roman"/>
          <w:sz w:val="24"/>
          <w:szCs w:val="24"/>
        </w:rPr>
        <w:t xml:space="preserve">. </w:t>
      </w:r>
      <w:r w:rsidR="004964BC">
        <w:rPr>
          <w:rFonts w:ascii="Times New Roman" w:hAnsi="Times New Roman" w:cs="Times New Roman"/>
          <w:sz w:val="24"/>
          <w:szCs w:val="24"/>
        </w:rPr>
        <w:t>I</w:t>
      </w:r>
      <w:r w:rsidR="004964BC" w:rsidRPr="008C2B12">
        <w:rPr>
          <w:rFonts w:ascii="Times New Roman" w:hAnsi="Times New Roman" w:cs="Times New Roman"/>
          <w:sz w:val="24"/>
          <w:szCs w:val="24"/>
        </w:rPr>
        <w:t>gualmente</w:t>
      </w:r>
      <w:r w:rsidR="00ED71F7" w:rsidRPr="008C2B12">
        <w:rPr>
          <w:rFonts w:ascii="Times New Roman" w:hAnsi="Times New Roman" w:cs="Times New Roman"/>
          <w:sz w:val="24"/>
          <w:szCs w:val="24"/>
        </w:rPr>
        <w:t xml:space="preserve"> </w:t>
      </w:r>
      <w:r w:rsidR="00ED71F7">
        <w:rPr>
          <w:rFonts w:ascii="Times New Roman" w:hAnsi="Times New Roman" w:cs="Times New Roman"/>
          <w:sz w:val="24"/>
          <w:szCs w:val="24"/>
        </w:rPr>
        <w:t>manifiesto</w:t>
      </w:r>
      <w:r w:rsidRPr="008C2B12">
        <w:rPr>
          <w:rFonts w:ascii="Times New Roman" w:hAnsi="Times New Roman" w:cs="Times New Roman"/>
          <w:sz w:val="24"/>
          <w:szCs w:val="24"/>
        </w:rPr>
        <w:t xml:space="preserve"> que el origen de </w:t>
      </w:r>
      <w:r w:rsidR="008C2B12" w:rsidRPr="008C2B12">
        <w:rPr>
          <w:rFonts w:ascii="Times New Roman" w:hAnsi="Times New Roman" w:cs="Times New Roman"/>
          <w:sz w:val="24"/>
          <w:szCs w:val="24"/>
        </w:rPr>
        <w:t>los</w:t>
      </w:r>
      <w:r w:rsidRPr="008C2B12">
        <w:rPr>
          <w:rFonts w:ascii="Times New Roman" w:hAnsi="Times New Roman" w:cs="Times New Roman"/>
          <w:sz w:val="24"/>
          <w:szCs w:val="24"/>
        </w:rPr>
        <w:t xml:space="preserve"> recursos es lícito</w:t>
      </w:r>
      <w:r w:rsidR="00ED71F7">
        <w:rPr>
          <w:rFonts w:ascii="Times New Roman" w:hAnsi="Times New Roman" w:cs="Times New Roman"/>
          <w:sz w:val="24"/>
          <w:szCs w:val="24"/>
        </w:rPr>
        <w:t>, que</w:t>
      </w:r>
      <w:r w:rsidR="008C2B12" w:rsidRPr="008C2B12">
        <w:rPr>
          <w:rFonts w:ascii="Times New Roman" w:hAnsi="Times New Roman" w:cs="Times New Roman"/>
          <w:sz w:val="24"/>
          <w:szCs w:val="24"/>
        </w:rPr>
        <w:t xml:space="preserve"> </w:t>
      </w:r>
      <w:r w:rsidR="008C2B12" w:rsidRPr="008C2B12">
        <w:rPr>
          <w:rFonts w:ascii="Times New Roman" w:hAnsi="Times New Roman" w:cs="Times New Roman"/>
          <w:sz w:val="24"/>
          <w:szCs w:val="24"/>
        </w:rPr>
        <w:t>no</w:t>
      </w:r>
      <w:r w:rsidR="008C2B12" w:rsidRPr="008C2B12">
        <w:rPr>
          <w:rFonts w:ascii="Times New Roman" w:hAnsi="Times New Roman" w:cs="Times New Roman"/>
          <w:sz w:val="24"/>
          <w:szCs w:val="24"/>
        </w:rPr>
        <w:t xml:space="preserve"> se</w:t>
      </w:r>
      <w:r w:rsidR="008C2B12" w:rsidRPr="008C2B12">
        <w:rPr>
          <w:rFonts w:ascii="Times New Roman" w:hAnsi="Times New Roman" w:cs="Times New Roman"/>
          <w:sz w:val="24"/>
          <w:szCs w:val="24"/>
        </w:rPr>
        <w:t xml:space="preserve"> </w:t>
      </w:r>
      <w:r w:rsidR="00D56892" w:rsidRPr="008C2B12">
        <w:rPr>
          <w:rFonts w:ascii="Times New Roman" w:hAnsi="Times New Roman" w:cs="Times New Roman"/>
          <w:sz w:val="24"/>
          <w:szCs w:val="24"/>
        </w:rPr>
        <w:t>llevarán</w:t>
      </w:r>
      <w:r w:rsidR="008C2B12" w:rsidRPr="008C2B12">
        <w:rPr>
          <w:rFonts w:ascii="Times New Roman" w:hAnsi="Times New Roman" w:cs="Times New Roman"/>
          <w:sz w:val="24"/>
          <w:szCs w:val="24"/>
        </w:rPr>
        <w:t xml:space="preserve"> a cabo operaciones por cuenta de terceros</w:t>
      </w:r>
      <w:r w:rsidR="008C2B12" w:rsidRPr="008C2B12">
        <w:rPr>
          <w:rFonts w:ascii="Times New Roman" w:hAnsi="Times New Roman" w:cs="Times New Roman"/>
          <w:sz w:val="24"/>
          <w:szCs w:val="24"/>
        </w:rPr>
        <w:t xml:space="preserve"> y </w:t>
      </w:r>
      <w:r w:rsidR="008C2B12" w:rsidRPr="008C2B12">
        <w:rPr>
          <w:rFonts w:ascii="Times New Roman" w:hAnsi="Times New Roman" w:cs="Times New Roman"/>
          <w:sz w:val="24"/>
          <w:szCs w:val="24"/>
        </w:rPr>
        <w:t xml:space="preserve">que las operaciones que </w:t>
      </w:r>
      <w:r w:rsidR="008C2B12" w:rsidRPr="008C2B12">
        <w:rPr>
          <w:rFonts w:ascii="Times New Roman" w:hAnsi="Times New Roman" w:cs="Times New Roman"/>
          <w:sz w:val="24"/>
          <w:szCs w:val="24"/>
        </w:rPr>
        <w:t xml:space="preserve">se </w:t>
      </w:r>
      <w:r w:rsidR="008C2B12" w:rsidRPr="008C2B12">
        <w:rPr>
          <w:rFonts w:ascii="Times New Roman" w:hAnsi="Times New Roman" w:cs="Times New Roman"/>
          <w:sz w:val="24"/>
          <w:szCs w:val="24"/>
        </w:rPr>
        <w:t xml:space="preserve">realizarán en las cuentas con </w:t>
      </w:r>
      <w:proofErr w:type="spellStart"/>
      <w:r w:rsidR="00ED71F7">
        <w:rPr>
          <w:rFonts w:ascii="Times New Roman" w:hAnsi="Times New Roman" w:cs="Times New Roman"/>
          <w:sz w:val="24"/>
          <w:szCs w:val="24"/>
        </w:rPr>
        <w:t>Y</w:t>
      </w:r>
      <w:r w:rsidR="008C2B12" w:rsidRPr="008C2B12">
        <w:rPr>
          <w:rFonts w:ascii="Times New Roman" w:hAnsi="Times New Roman" w:cs="Times New Roman"/>
          <w:sz w:val="24"/>
          <w:szCs w:val="24"/>
        </w:rPr>
        <w:t>apsi</w:t>
      </w:r>
      <w:proofErr w:type="spellEnd"/>
      <w:r w:rsidR="00ED71F7">
        <w:rPr>
          <w:rFonts w:ascii="Times New Roman" w:hAnsi="Times New Roman" w:cs="Times New Roman"/>
          <w:sz w:val="24"/>
          <w:szCs w:val="24"/>
        </w:rPr>
        <w:t>,</w:t>
      </w:r>
      <w:r w:rsidR="008C2B12" w:rsidRPr="008C2B12">
        <w:rPr>
          <w:rFonts w:ascii="Times New Roman" w:hAnsi="Times New Roman" w:cs="Times New Roman"/>
          <w:sz w:val="24"/>
          <w:szCs w:val="24"/>
        </w:rPr>
        <w:t xml:space="preserve"> </w:t>
      </w:r>
      <w:r w:rsidR="008C2B12" w:rsidRPr="008C2B12">
        <w:rPr>
          <w:rFonts w:ascii="Times New Roman" w:hAnsi="Times New Roman" w:cs="Times New Roman"/>
          <w:sz w:val="24"/>
          <w:szCs w:val="24"/>
        </w:rPr>
        <w:t>serán únicamente para operaciones propias de la empresa</w:t>
      </w:r>
      <w:r w:rsidR="008C2B12" w:rsidRPr="008C2B12">
        <w:rPr>
          <w:rFonts w:ascii="Times New Roman" w:hAnsi="Times New Roman" w:cs="Times New Roman"/>
          <w:sz w:val="24"/>
          <w:szCs w:val="24"/>
        </w:rPr>
        <w:t>.</w:t>
      </w:r>
    </w:p>
    <w:p w14:paraId="26322E97" w14:textId="77777777" w:rsidR="008C2B12" w:rsidRPr="008C2B12" w:rsidRDefault="008C2B12" w:rsidP="008C2B12">
      <w:pPr>
        <w:pStyle w:val="Prrafodelista"/>
        <w:jc w:val="center"/>
        <w:rPr>
          <w:rFonts w:ascii="Times New Roman" w:hAnsi="Times New Roman" w:cs="Times New Roman"/>
          <w:sz w:val="24"/>
          <w:szCs w:val="24"/>
        </w:rPr>
      </w:pPr>
    </w:p>
    <w:p w14:paraId="5B31632B" w14:textId="77777777" w:rsidR="008C2B12" w:rsidRPr="008C2B12" w:rsidRDefault="008C2B12" w:rsidP="008C2B12">
      <w:pPr>
        <w:pStyle w:val="Prrafodelista"/>
        <w:jc w:val="center"/>
        <w:rPr>
          <w:rFonts w:ascii="Times New Roman" w:hAnsi="Times New Roman" w:cs="Times New Roman"/>
          <w:sz w:val="24"/>
          <w:szCs w:val="24"/>
        </w:rPr>
      </w:pPr>
    </w:p>
    <w:p w14:paraId="43187B4F" w14:textId="03AB3C35" w:rsidR="002C4473" w:rsidRPr="008C2B12" w:rsidRDefault="002C4473" w:rsidP="008C2B12">
      <w:pPr>
        <w:pStyle w:val="Prrafodelista"/>
        <w:jc w:val="center"/>
        <w:rPr>
          <w:rFonts w:ascii="Times New Roman" w:hAnsi="Times New Roman" w:cs="Times New Roman"/>
          <w:sz w:val="24"/>
          <w:szCs w:val="24"/>
        </w:rPr>
      </w:pPr>
      <w:r w:rsidRPr="007B009C">
        <w:rPr>
          <w:rFonts w:ascii="Times New Roman" w:hAnsi="Times New Roman" w:cs="Times New Roman"/>
          <w:sz w:val="24"/>
          <w:szCs w:val="24"/>
        </w:rPr>
        <w:t xml:space="preserve">Guadalajara, Jalisco, </w:t>
      </w:r>
      <w:proofErr w:type="spellStart"/>
      <w:r w:rsidRPr="007B009C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7B00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009C">
        <w:rPr>
          <w:rFonts w:ascii="Times New Roman" w:hAnsi="Times New Roman" w:cs="Times New Roman"/>
          <w:sz w:val="24"/>
          <w:szCs w:val="24"/>
        </w:rPr>
        <w:t>mmmm</w:t>
      </w:r>
      <w:proofErr w:type="spellEnd"/>
      <w:r w:rsidRPr="007B00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009C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7B009C">
        <w:rPr>
          <w:rFonts w:ascii="Times New Roman" w:hAnsi="Times New Roman" w:cs="Times New Roman"/>
          <w:sz w:val="24"/>
          <w:szCs w:val="24"/>
        </w:rPr>
        <w:t>.</w:t>
      </w:r>
    </w:p>
    <w:p w14:paraId="30532275" w14:textId="77777777" w:rsidR="00891F8D" w:rsidRPr="008C2B12" w:rsidRDefault="00891F8D" w:rsidP="00891F8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31A364B" w14:textId="77777777" w:rsidR="0015553D" w:rsidRPr="008C2B12" w:rsidRDefault="0015553D" w:rsidP="006750DC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557BF89" w14:textId="77777777" w:rsidR="005E54EB" w:rsidRPr="008C2B12" w:rsidRDefault="005E54EB" w:rsidP="005E54E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6CEABF6" w14:textId="3E570C35" w:rsidR="007B009C" w:rsidRDefault="007B009C" w:rsidP="00A12B37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15553D" w:rsidRPr="008C2B12">
        <w:rPr>
          <w:rFonts w:ascii="Times New Roman" w:hAnsi="Times New Roman" w:cs="Times New Roman"/>
          <w:b/>
          <w:sz w:val="24"/>
          <w:szCs w:val="24"/>
        </w:rPr>
        <w:t xml:space="preserve">ombre </w:t>
      </w:r>
      <w:r w:rsidRPr="008C2B12">
        <w:rPr>
          <w:rFonts w:ascii="Times New Roman" w:hAnsi="Times New Roman" w:cs="Times New Roman"/>
          <w:b/>
          <w:sz w:val="24"/>
          <w:szCs w:val="24"/>
        </w:rPr>
        <w:t>del Representante Legal.</w:t>
      </w:r>
    </w:p>
    <w:p w14:paraId="30E9416B" w14:textId="77777777" w:rsidR="007B009C" w:rsidRDefault="007B009C" w:rsidP="00A12B37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ECDD0" w14:textId="77777777" w:rsidR="007B009C" w:rsidRDefault="007B009C" w:rsidP="00A12B37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710D7" w14:textId="53EBEC23" w:rsidR="0015553D" w:rsidRPr="008C2B12" w:rsidRDefault="007B009C" w:rsidP="00A12B37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15553D" w:rsidRPr="008C2B12">
        <w:rPr>
          <w:rFonts w:ascii="Times New Roman" w:hAnsi="Times New Roman" w:cs="Times New Roman"/>
          <w:b/>
          <w:sz w:val="24"/>
          <w:szCs w:val="24"/>
        </w:rPr>
        <w:t xml:space="preserve">irma </w:t>
      </w:r>
      <w:r w:rsidR="004964BC">
        <w:rPr>
          <w:rFonts w:ascii="Times New Roman" w:hAnsi="Times New Roman" w:cs="Times New Roman"/>
          <w:b/>
          <w:sz w:val="24"/>
          <w:szCs w:val="24"/>
        </w:rPr>
        <w:t xml:space="preserve">autógrafa digitalizada </w:t>
      </w:r>
      <w:r w:rsidR="0015553D" w:rsidRPr="008C2B12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A12B37" w:rsidRPr="008C2B12">
        <w:rPr>
          <w:rFonts w:ascii="Times New Roman" w:hAnsi="Times New Roman" w:cs="Times New Roman"/>
          <w:b/>
          <w:sz w:val="24"/>
          <w:szCs w:val="24"/>
        </w:rPr>
        <w:t>Representante Legal.</w:t>
      </w:r>
    </w:p>
    <w:p w14:paraId="690DE5D7" w14:textId="77777777" w:rsidR="005E54EB" w:rsidRPr="008C2B12" w:rsidRDefault="005E54EB" w:rsidP="005E54E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5E54EB" w:rsidRPr="008C2B12" w:rsidSect="00B047FB">
      <w:headerReference w:type="default" r:id="rId11"/>
      <w:footerReference w:type="default" r:id="rId12"/>
      <w:pgSz w:w="12240" w:h="15840"/>
      <w:pgMar w:top="567" w:right="720" w:bottom="284" w:left="72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C266" w14:textId="77777777" w:rsidR="00215645" w:rsidRDefault="00215645" w:rsidP="007F117C">
      <w:pPr>
        <w:spacing w:after="0" w:line="240" w:lineRule="auto"/>
      </w:pPr>
      <w:r>
        <w:separator/>
      </w:r>
    </w:p>
  </w:endnote>
  <w:endnote w:type="continuationSeparator" w:id="0">
    <w:p w14:paraId="00D6ACAB" w14:textId="77777777" w:rsidR="00215645" w:rsidRDefault="00215645" w:rsidP="007F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D81" w14:textId="77777777" w:rsidR="00F46A69" w:rsidRPr="009B10EC" w:rsidRDefault="007F117C">
    <w:pPr>
      <w:pStyle w:val="Piedepgina"/>
      <w:jc w:val="center"/>
      <w:rPr>
        <w:rFonts w:ascii="Tahoma" w:hAnsi="Tahoma" w:cs="Tahoma"/>
        <w:caps/>
        <w:sz w:val="18"/>
        <w:szCs w:val="18"/>
      </w:rPr>
    </w:pPr>
    <w:r w:rsidRPr="009B10EC">
      <w:rPr>
        <w:rFonts w:ascii="Tahoma" w:hAnsi="Tahoma" w:cs="Tahoma"/>
        <w:caps/>
        <w:sz w:val="18"/>
        <w:szCs w:val="18"/>
      </w:rPr>
      <w:fldChar w:fldCharType="begin"/>
    </w:r>
    <w:r w:rsidRPr="009B10EC">
      <w:rPr>
        <w:rFonts w:ascii="Tahoma" w:hAnsi="Tahoma" w:cs="Tahoma"/>
        <w:caps/>
        <w:sz w:val="18"/>
        <w:szCs w:val="18"/>
      </w:rPr>
      <w:instrText>PAGE   \* MERGEFORMAT</w:instrText>
    </w:r>
    <w:r w:rsidRPr="009B10EC">
      <w:rPr>
        <w:rFonts w:ascii="Tahoma" w:hAnsi="Tahoma" w:cs="Tahoma"/>
        <w:caps/>
        <w:sz w:val="18"/>
        <w:szCs w:val="18"/>
      </w:rPr>
      <w:fldChar w:fldCharType="separate"/>
    </w:r>
    <w:r w:rsidR="00156E2B" w:rsidRPr="00156E2B">
      <w:rPr>
        <w:rFonts w:ascii="Tahoma" w:hAnsi="Tahoma" w:cs="Tahoma"/>
        <w:caps/>
        <w:noProof/>
        <w:sz w:val="18"/>
        <w:szCs w:val="18"/>
        <w:lang w:val="es-ES"/>
      </w:rPr>
      <w:t>3</w:t>
    </w:r>
    <w:r w:rsidRPr="009B10EC">
      <w:rPr>
        <w:rFonts w:ascii="Tahoma" w:hAnsi="Tahoma" w:cs="Tahoma"/>
        <w:caps/>
        <w:sz w:val="18"/>
        <w:szCs w:val="18"/>
      </w:rPr>
      <w:fldChar w:fldCharType="end"/>
    </w:r>
  </w:p>
  <w:p w14:paraId="54E8DC88" w14:textId="77777777" w:rsidR="00F46A69" w:rsidRDefault="00F46A69" w:rsidP="009B10EC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174B" w14:textId="77777777" w:rsidR="00215645" w:rsidRDefault="00215645" w:rsidP="007F117C">
      <w:pPr>
        <w:spacing w:after="0" w:line="240" w:lineRule="auto"/>
      </w:pPr>
      <w:r>
        <w:separator/>
      </w:r>
    </w:p>
  </w:footnote>
  <w:footnote w:type="continuationSeparator" w:id="0">
    <w:p w14:paraId="601BDFC6" w14:textId="77777777" w:rsidR="00215645" w:rsidRDefault="00215645" w:rsidP="007F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ED17" w14:textId="7A86A1C5" w:rsidR="000D616A" w:rsidRPr="002D2A0B" w:rsidRDefault="000D616A" w:rsidP="000D616A">
    <w:pPr>
      <w:jc w:val="center"/>
      <w:rPr>
        <w:b/>
        <w:bCs/>
      </w:rPr>
    </w:pPr>
    <w:r>
      <w:rPr>
        <w:b/>
        <w:noProof/>
        <w:sz w:val="96"/>
        <w:szCs w:val="96"/>
      </w:rPr>
      <w:drawing>
        <wp:anchor distT="0" distB="0" distL="114300" distR="114300" simplePos="0" relativeHeight="251659264" behindDoc="0" locked="0" layoutInCell="1" allowOverlap="1" wp14:anchorId="76747813" wp14:editId="6D2F603E">
          <wp:simplePos x="0" y="0"/>
          <wp:positionH relativeFrom="column">
            <wp:posOffset>66912</wp:posOffset>
          </wp:positionH>
          <wp:positionV relativeFrom="page">
            <wp:posOffset>413329</wp:posOffset>
          </wp:positionV>
          <wp:extent cx="540000" cy="54000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B00">
      <w:rPr>
        <w:b/>
        <w:bCs/>
      </w:rPr>
      <w:t xml:space="preserve">FORMATO DE IDENTIFICACIÓN DEL CLIENTE – </w:t>
    </w:r>
    <w:r>
      <w:rPr>
        <w:b/>
        <w:bCs/>
      </w:rPr>
      <w:t>P</w:t>
    </w:r>
    <w:r w:rsidRPr="00D93B00">
      <w:rPr>
        <w:b/>
        <w:bCs/>
      </w:rPr>
      <w:t xml:space="preserve">ersonas </w:t>
    </w:r>
    <w:r>
      <w:rPr>
        <w:b/>
        <w:bCs/>
      </w:rPr>
      <w:t>Morales</w:t>
    </w:r>
    <w:r w:rsidRPr="00D93B00">
      <w:rPr>
        <w:b/>
        <w:bCs/>
      </w:rPr>
      <w:t xml:space="preserve"> </w:t>
    </w:r>
    <w:r>
      <w:rPr>
        <w:b/>
        <w:bCs/>
      </w:rPr>
      <w:t>M</w:t>
    </w:r>
    <w:r w:rsidRPr="00D93B00">
      <w:rPr>
        <w:b/>
        <w:bCs/>
      </w:rPr>
      <w:t>exicanas</w:t>
    </w:r>
    <w:r>
      <w:rPr>
        <w:b/>
        <w:bCs/>
      </w:rPr>
      <w:t>.</w:t>
    </w:r>
  </w:p>
  <w:p w14:paraId="4064935A" w14:textId="2AC1CBEE" w:rsidR="006543E6" w:rsidRPr="00475AB2" w:rsidRDefault="006543E6" w:rsidP="006543E6">
    <w:pPr>
      <w:pStyle w:val="Encabezado"/>
      <w:rPr>
        <w:rFonts w:ascii="Tahoma" w:hAnsi="Tahoma" w:cs="Tahoma"/>
      </w:rPr>
    </w:pPr>
  </w:p>
  <w:p w14:paraId="6D75AE19" w14:textId="77777777" w:rsidR="00897E57" w:rsidRPr="00475AB2" w:rsidRDefault="00897E57">
    <w:pPr>
      <w:pStyle w:val="Encabezado"/>
      <w:rPr>
        <w:rFonts w:ascii="Tahoma" w:hAnsi="Tahoma" w:cs="Tahoma"/>
      </w:rPr>
    </w:pPr>
  </w:p>
  <w:p w14:paraId="56A4DD15" w14:textId="77777777" w:rsidR="00F46A69" w:rsidRDefault="00F46A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25D9"/>
    <w:multiLevelType w:val="hybridMultilevel"/>
    <w:tmpl w:val="0A3E2D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83004"/>
    <w:multiLevelType w:val="hybridMultilevel"/>
    <w:tmpl w:val="840E855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F3F30"/>
    <w:multiLevelType w:val="hybridMultilevel"/>
    <w:tmpl w:val="A8D0E3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63302"/>
    <w:multiLevelType w:val="hybridMultilevel"/>
    <w:tmpl w:val="BBECB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3F10"/>
    <w:multiLevelType w:val="multilevel"/>
    <w:tmpl w:val="3258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D4D28"/>
    <w:multiLevelType w:val="hybridMultilevel"/>
    <w:tmpl w:val="0A3E2D64"/>
    <w:lvl w:ilvl="0" w:tplc="1B028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FC2F56"/>
    <w:multiLevelType w:val="multilevel"/>
    <w:tmpl w:val="EBE07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1AE1907"/>
    <w:multiLevelType w:val="hybridMultilevel"/>
    <w:tmpl w:val="B2A6F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42092">
    <w:abstractNumId w:val="6"/>
  </w:num>
  <w:num w:numId="2" w16cid:durableId="2127189236">
    <w:abstractNumId w:val="4"/>
  </w:num>
  <w:num w:numId="3" w16cid:durableId="1711569860">
    <w:abstractNumId w:val="1"/>
  </w:num>
  <w:num w:numId="4" w16cid:durableId="1630895956">
    <w:abstractNumId w:val="2"/>
  </w:num>
  <w:num w:numId="5" w16cid:durableId="790396656">
    <w:abstractNumId w:val="3"/>
  </w:num>
  <w:num w:numId="6" w16cid:durableId="1859350645">
    <w:abstractNumId w:val="5"/>
  </w:num>
  <w:num w:numId="7" w16cid:durableId="1640964097">
    <w:abstractNumId w:val="7"/>
  </w:num>
  <w:num w:numId="8" w16cid:durableId="57344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17C"/>
    <w:rsid w:val="00002192"/>
    <w:rsid w:val="000465E9"/>
    <w:rsid w:val="0006239C"/>
    <w:rsid w:val="00092B98"/>
    <w:rsid w:val="00092CEA"/>
    <w:rsid w:val="000A6720"/>
    <w:rsid w:val="000C4A23"/>
    <w:rsid w:val="000D616A"/>
    <w:rsid w:val="000D6F36"/>
    <w:rsid w:val="000F23EC"/>
    <w:rsid w:val="000F3044"/>
    <w:rsid w:val="000F5392"/>
    <w:rsid w:val="00101EC6"/>
    <w:rsid w:val="00106355"/>
    <w:rsid w:val="00132734"/>
    <w:rsid w:val="0015553D"/>
    <w:rsid w:val="00156E2B"/>
    <w:rsid w:val="00172626"/>
    <w:rsid w:val="001766EA"/>
    <w:rsid w:val="00190BF4"/>
    <w:rsid w:val="00190E84"/>
    <w:rsid w:val="00196990"/>
    <w:rsid w:val="001C2BDB"/>
    <w:rsid w:val="001C6BFA"/>
    <w:rsid w:val="001E11ED"/>
    <w:rsid w:val="00204D1C"/>
    <w:rsid w:val="00207600"/>
    <w:rsid w:val="00215645"/>
    <w:rsid w:val="00224E2B"/>
    <w:rsid w:val="0025501C"/>
    <w:rsid w:val="0026217F"/>
    <w:rsid w:val="002629C5"/>
    <w:rsid w:val="0028449E"/>
    <w:rsid w:val="00287D74"/>
    <w:rsid w:val="00293884"/>
    <w:rsid w:val="002C4473"/>
    <w:rsid w:val="002E35BF"/>
    <w:rsid w:val="002E5D47"/>
    <w:rsid w:val="002E7B4D"/>
    <w:rsid w:val="003060DA"/>
    <w:rsid w:val="00311944"/>
    <w:rsid w:val="00313167"/>
    <w:rsid w:val="00367394"/>
    <w:rsid w:val="003720C2"/>
    <w:rsid w:val="00386CE2"/>
    <w:rsid w:val="003B6F50"/>
    <w:rsid w:val="003E5B2B"/>
    <w:rsid w:val="00401A66"/>
    <w:rsid w:val="00430595"/>
    <w:rsid w:val="00431B8E"/>
    <w:rsid w:val="00431F69"/>
    <w:rsid w:val="0044276B"/>
    <w:rsid w:val="00462BAF"/>
    <w:rsid w:val="004964BC"/>
    <w:rsid w:val="004C0F11"/>
    <w:rsid w:val="004C1E7C"/>
    <w:rsid w:val="004E092F"/>
    <w:rsid w:val="004E1E42"/>
    <w:rsid w:val="004E34DA"/>
    <w:rsid w:val="004F2F04"/>
    <w:rsid w:val="00501F2C"/>
    <w:rsid w:val="00525420"/>
    <w:rsid w:val="00534ED5"/>
    <w:rsid w:val="00543B55"/>
    <w:rsid w:val="00552EA2"/>
    <w:rsid w:val="00574275"/>
    <w:rsid w:val="00582271"/>
    <w:rsid w:val="005869DA"/>
    <w:rsid w:val="005C018E"/>
    <w:rsid w:val="005C3039"/>
    <w:rsid w:val="005E54EB"/>
    <w:rsid w:val="005E5CDB"/>
    <w:rsid w:val="005F6526"/>
    <w:rsid w:val="00600BAD"/>
    <w:rsid w:val="00604F42"/>
    <w:rsid w:val="006318F5"/>
    <w:rsid w:val="0065298F"/>
    <w:rsid w:val="006543E6"/>
    <w:rsid w:val="00665597"/>
    <w:rsid w:val="006750DC"/>
    <w:rsid w:val="006A5AF1"/>
    <w:rsid w:val="006D3540"/>
    <w:rsid w:val="006F0C31"/>
    <w:rsid w:val="006F148E"/>
    <w:rsid w:val="007062E8"/>
    <w:rsid w:val="00706869"/>
    <w:rsid w:val="00720626"/>
    <w:rsid w:val="007265B0"/>
    <w:rsid w:val="00747848"/>
    <w:rsid w:val="00750642"/>
    <w:rsid w:val="00751A14"/>
    <w:rsid w:val="007556EC"/>
    <w:rsid w:val="007624A2"/>
    <w:rsid w:val="00776C76"/>
    <w:rsid w:val="00783257"/>
    <w:rsid w:val="00783E59"/>
    <w:rsid w:val="00792C22"/>
    <w:rsid w:val="007A1B6D"/>
    <w:rsid w:val="007B009C"/>
    <w:rsid w:val="007D05A8"/>
    <w:rsid w:val="007D09F5"/>
    <w:rsid w:val="007E096B"/>
    <w:rsid w:val="007F117C"/>
    <w:rsid w:val="008016D9"/>
    <w:rsid w:val="008155A8"/>
    <w:rsid w:val="00825EBC"/>
    <w:rsid w:val="0084116A"/>
    <w:rsid w:val="008461DA"/>
    <w:rsid w:val="008537E6"/>
    <w:rsid w:val="008605F4"/>
    <w:rsid w:val="008626CE"/>
    <w:rsid w:val="008727BF"/>
    <w:rsid w:val="00884DD6"/>
    <w:rsid w:val="00891F8D"/>
    <w:rsid w:val="008969FA"/>
    <w:rsid w:val="00897E57"/>
    <w:rsid w:val="008A2987"/>
    <w:rsid w:val="008B3587"/>
    <w:rsid w:val="008C2B12"/>
    <w:rsid w:val="008C37D7"/>
    <w:rsid w:val="008C4727"/>
    <w:rsid w:val="008D58B3"/>
    <w:rsid w:val="008E2C76"/>
    <w:rsid w:val="008E6828"/>
    <w:rsid w:val="008E717D"/>
    <w:rsid w:val="008F3376"/>
    <w:rsid w:val="008F562B"/>
    <w:rsid w:val="00931ADF"/>
    <w:rsid w:val="00940A09"/>
    <w:rsid w:val="009444DE"/>
    <w:rsid w:val="00952E58"/>
    <w:rsid w:val="00997579"/>
    <w:rsid w:val="009A1378"/>
    <w:rsid w:val="009C03F6"/>
    <w:rsid w:val="009C48FB"/>
    <w:rsid w:val="009D1277"/>
    <w:rsid w:val="009E2CCA"/>
    <w:rsid w:val="009E3FDC"/>
    <w:rsid w:val="00A01C6D"/>
    <w:rsid w:val="00A03E42"/>
    <w:rsid w:val="00A10AAB"/>
    <w:rsid w:val="00A12B37"/>
    <w:rsid w:val="00A20C63"/>
    <w:rsid w:val="00A22526"/>
    <w:rsid w:val="00A255E9"/>
    <w:rsid w:val="00A6076C"/>
    <w:rsid w:val="00A73480"/>
    <w:rsid w:val="00A73B50"/>
    <w:rsid w:val="00A85B4A"/>
    <w:rsid w:val="00A90B9D"/>
    <w:rsid w:val="00AC3EB8"/>
    <w:rsid w:val="00AD0990"/>
    <w:rsid w:val="00AE0120"/>
    <w:rsid w:val="00AF3034"/>
    <w:rsid w:val="00AF487E"/>
    <w:rsid w:val="00AF7451"/>
    <w:rsid w:val="00B03847"/>
    <w:rsid w:val="00B047FB"/>
    <w:rsid w:val="00B0763F"/>
    <w:rsid w:val="00B1215D"/>
    <w:rsid w:val="00B358BB"/>
    <w:rsid w:val="00B35C9A"/>
    <w:rsid w:val="00B41ADE"/>
    <w:rsid w:val="00B679AB"/>
    <w:rsid w:val="00BA78EE"/>
    <w:rsid w:val="00BB1C99"/>
    <w:rsid w:val="00BB37EC"/>
    <w:rsid w:val="00BB608F"/>
    <w:rsid w:val="00BF4812"/>
    <w:rsid w:val="00BF4E28"/>
    <w:rsid w:val="00BF6B1A"/>
    <w:rsid w:val="00C23F89"/>
    <w:rsid w:val="00C47B41"/>
    <w:rsid w:val="00C8723C"/>
    <w:rsid w:val="00C90857"/>
    <w:rsid w:val="00C962D6"/>
    <w:rsid w:val="00CA16E7"/>
    <w:rsid w:val="00CA30D9"/>
    <w:rsid w:val="00CB038D"/>
    <w:rsid w:val="00CB734F"/>
    <w:rsid w:val="00CE4885"/>
    <w:rsid w:val="00CE6972"/>
    <w:rsid w:val="00CF2785"/>
    <w:rsid w:val="00CF7FCC"/>
    <w:rsid w:val="00D17C07"/>
    <w:rsid w:val="00D30816"/>
    <w:rsid w:val="00D35290"/>
    <w:rsid w:val="00D45444"/>
    <w:rsid w:val="00D56892"/>
    <w:rsid w:val="00D62ABD"/>
    <w:rsid w:val="00D657F4"/>
    <w:rsid w:val="00D92A2D"/>
    <w:rsid w:val="00D95498"/>
    <w:rsid w:val="00DB3592"/>
    <w:rsid w:val="00DD0CA0"/>
    <w:rsid w:val="00DF2D0F"/>
    <w:rsid w:val="00DF4342"/>
    <w:rsid w:val="00E3052A"/>
    <w:rsid w:val="00E30848"/>
    <w:rsid w:val="00E31721"/>
    <w:rsid w:val="00E832DF"/>
    <w:rsid w:val="00E857DF"/>
    <w:rsid w:val="00ED71F7"/>
    <w:rsid w:val="00EE0A05"/>
    <w:rsid w:val="00EE65B9"/>
    <w:rsid w:val="00EF0185"/>
    <w:rsid w:val="00EF30EC"/>
    <w:rsid w:val="00EF44B2"/>
    <w:rsid w:val="00EF53DE"/>
    <w:rsid w:val="00EF6AA2"/>
    <w:rsid w:val="00F2200D"/>
    <w:rsid w:val="00F367E6"/>
    <w:rsid w:val="00F41E76"/>
    <w:rsid w:val="00F46A69"/>
    <w:rsid w:val="00F57A73"/>
    <w:rsid w:val="00F62BF2"/>
    <w:rsid w:val="00F86A35"/>
    <w:rsid w:val="00FB161C"/>
    <w:rsid w:val="00FB208C"/>
    <w:rsid w:val="00FB39AB"/>
    <w:rsid w:val="00FB44EE"/>
    <w:rsid w:val="00FC2864"/>
    <w:rsid w:val="00FD3B24"/>
    <w:rsid w:val="00FD4F35"/>
    <w:rsid w:val="00FE020C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12692"/>
  <w15:chartTrackingRefBased/>
  <w15:docId w15:val="{670541F3-0610-494A-A264-EAFB6790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1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117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F11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17C"/>
  </w:style>
  <w:style w:type="paragraph" w:styleId="Piedepgina">
    <w:name w:val="footer"/>
    <w:basedOn w:val="Normal"/>
    <w:link w:val="PiedepginaCar"/>
    <w:uiPriority w:val="99"/>
    <w:unhideWhenUsed/>
    <w:rsid w:val="007F1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17C"/>
  </w:style>
  <w:style w:type="paragraph" w:customStyle="1" w:styleId="Default">
    <w:name w:val="Default"/>
    <w:rsid w:val="000F5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465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5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5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5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5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E9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401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C3A8E24F7F4B4F989DA38A42EA3ACF" ma:contentTypeVersion="13" ma:contentTypeDescription="Crear nuevo documento." ma:contentTypeScope="" ma:versionID="82fd843a0094b4998caab27185bdf456">
  <xsd:schema xmlns:xsd="http://www.w3.org/2001/XMLSchema" xmlns:xs="http://www.w3.org/2001/XMLSchema" xmlns:p="http://schemas.microsoft.com/office/2006/metadata/properties" xmlns:ns2="79e76df9-bcf1-40aa-a166-152526775490" xmlns:ns3="2bb24d3c-a2a0-4313-9f5a-2ccef0ef349d" targetNamespace="http://schemas.microsoft.com/office/2006/metadata/properties" ma:root="true" ma:fieldsID="a46c8be6a9224ff0cf40a14a614851e8" ns2:_="" ns3:_="">
    <xsd:import namespace="79e76df9-bcf1-40aa-a166-152526775490"/>
    <xsd:import namespace="2bb24d3c-a2a0-4313-9f5a-2ccef0ef3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76df9-bcf1-40aa-a166-152526775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4d3c-a2a0-4313-9f5a-2ccef0ef3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8A70-FAA6-46A5-B2DC-3C8C736A1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E4C55-44B2-4A9C-8A3A-7C94082B2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5D230-056E-4F3F-8924-46471F83F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76df9-bcf1-40aa-a166-152526775490"/>
    <ds:schemaRef ds:uri="2bb24d3c-a2a0-4313-9f5a-2ccef0ef3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15651-8C7A-4BF8-8FBB-1E6E9C5C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SANDOVAL CASTILLO</dc:creator>
  <cp:keywords/>
  <dc:description/>
  <cp:lastModifiedBy>Luz Toscano</cp:lastModifiedBy>
  <cp:revision>14</cp:revision>
  <cp:lastPrinted>2022-06-08T20:35:00Z</cp:lastPrinted>
  <dcterms:created xsi:type="dcterms:W3CDTF">2023-10-24T17:11:00Z</dcterms:created>
  <dcterms:modified xsi:type="dcterms:W3CDTF">2023-10-25T16:18:00Z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0x010100ACC3A8E24F7F4B4F989DA38A42EA3ACF</vt:lpwstr>
  </property>
  <property fmtid="{D5CDD505-2E9C-101B-9397-08002B2CF9AE}" pid="3" name="MSIP_Label_3c41c091-3cbc-4dba-8b59-ce62f19500db_Enabled">
    <vt:lpwstr>true</vt:lpwstr>
  </property>
  <property fmtid="{D5CDD505-2E9C-101B-9397-08002B2CF9AE}" pid="4" name="MSIP_Label_3c41c091-3cbc-4dba-8b59-ce62f19500db_SetDate">
    <vt:lpwstr>2023-02-09T20:44:15Z</vt:lpwstr>
  </property>
  <property fmtid="{D5CDD505-2E9C-101B-9397-08002B2CF9AE}" pid="5" name="MSIP_Label_3c41c091-3cbc-4dba-8b59-ce62f19500db_Method">
    <vt:lpwstr>Privileged</vt:lpwstr>
  </property>
  <property fmtid="{D5CDD505-2E9C-101B-9397-08002B2CF9AE}" pid="6" name="MSIP_Label_3c41c091-3cbc-4dba-8b59-ce62f19500db_Name">
    <vt:lpwstr>Confidential_0_1</vt:lpwstr>
  </property>
  <property fmtid="{D5CDD505-2E9C-101B-9397-08002B2CF9AE}" pid="7" name="MSIP_Label_3c41c091-3cbc-4dba-8b59-ce62f19500db_SiteId">
    <vt:lpwstr>35595a02-4d6d-44ac-99e1-f9ab4cd872db</vt:lpwstr>
  </property>
  <property fmtid="{D5CDD505-2E9C-101B-9397-08002B2CF9AE}" pid="8" name="MSIP_Label_3c41c091-3cbc-4dba-8b59-ce62f19500db_ActionId">
    <vt:lpwstr>6de6b181-4411-44e2-b625-ce2144192a5b</vt:lpwstr>
  </property>
  <property fmtid="{D5CDD505-2E9C-101B-9397-08002B2CF9AE}" pid="9" name="MSIP_Label_3c41c091-3cbc-4dba-8b59-ce62f19500db_ContentBits">
    <vt:lpwstr>1</vt:lpwstr>
  </property>
</Properties>
</file>